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9AA7E" w14:textId="1BAED67A" w:rsidR="00694671" w:rsidRPr="00680486" w:rsidRDefault="00680486" w:rsidP="00A7742D">
      <w:pPr>
        <w:rPr>
          <w:rFonts w:ascii="Nexa Text Demo Light" w:hAnsi="Nexa Text Demo Light"/>
          <w:b/>
          <w:bCs/>
          <w:sz w:val="20"/>
          <w:szCs w:val="20"/>
          <w:lang w:val="en-US"/>
        </w:rPr>
      </w:pPr>
      <w:r w:rsidRPr="003600A9">
        <w:rPr>
          <w:rFonts w:ascii="Nexa Text Demo Light" w:hAnsi="Nexa Text Demo Light"/>
          <w:noProof/>
          <w:lang w:val="en-US"/>
        </w:rPr>
        <w:drawing>
          <wp:anchor distT="0" distB="0" distL="114300" distR="114300" simplePos="0" relativeHeight="251658241" behindDoc="1" locked="0" layoutInCell="1" allowOverlap="1" wp14:anchorId="64BA107B" wp14:editId="2AB17C49">
            <wp:simplePos x="0" y="0"/>
            <wp:positionH relativeFrom="column">
              <wp:posOffset>3371850</wp:posOffset>
            </wp:positionH>
            <wp:positionV relativeFrom="paragraph">
              <wp:posOffset>2024380</wp:posOffset>
            </wp:positionV>
            <wp:extent cx="2714625" cy="2714625"/>
            <wp:effectExtent l="0" t="0" r="9525" b="9525"/>
            <wp:wrapTight wrapText="bothSides">
              <wp:wrapPolygon edited="0">
                <wp:start x="0" y="0"/>
                <wp:lineTo x="0" y="21524"/>
                <wp:lineTo x="21524" y="21524"/>
                <wp:lineTo x="21524" y="0"/>
                <wp:lineTo x="0" y="0"/>
              </wp:wrapPolygon>
            </wp:wrapTight>
            <wp:docPr id="5" name="Picture 5" descr="A 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at on the water&#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page">
              <wp14:pctWidth>0</wp14:pctWidth>
            </wp14:sizeRelH>
            <wp14:sizeRelV relativeFrom="page">
              <wp14:pctHeight>0</wp14:pctHeight>
            </wp14:sizeRelV>
          </wp:anchor>
        </w:drawing>
      </w:r>
      <w:r w:rsidR="007918FA" w:rsidRPr="003600A9">
        <w:rPr>
          <w:rFonts w:ascii="Nexa Text Demo Light" w:hAnsi="Nexa Text Demo Light"/>
          <w:noProof/>
        </w:rPr>
        <mc:AlternateContent>
          <mc:Choice Requires="wps">
            <w:drawing>
              <wp:anchor distT="45720" distB="45720" distL="114300" distR="114300" simplePos="0" relativeHeight="251658240" behindDoc="0" locked="0" layoutInCell="1" allowOverlap="1" wp14:anchorId="2808C232" wp14:editId="0A6AE13C">
                <wp:simplePos x="0" y="0"/>
                <wp:positionH relativeFrom="column">
                  <wp:posOffset>-76200</wp:posOffset>
                </wp:positionH>
                <wp:positionV relativeFrom="paragraph">
                  <wp:posOffset>0</wp:posOffset>
                </wp:positionV>
                <wp:extent cx="5819775" cy="1590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590675"/>
                        </a:xfrm>
                        <a:prstGeom prst="rect">
                          <a:avLst/>
                        </a:prstGeom>
                        <a:solidFill>
                          <a:srgbClr val="FFFFFF"/>
                        </a:solidFill>
                        <a:ln w="9525">
                          <a:noFill/>
                          <a:miter lim="800000"/>
                          <a:headEnd/>
                          <a:tailEnd/>
                        </a:ln>
                      </wps:spPr>
                      <wps:txbx>
                        <w:txbxContent>
                          <w:p w14:paraId="0A4D3991" w14:textId="31C3F739" w:rsidR="00737362" w:rsidRPr="00680486" w:rsidRDefault="005B05BE" w:rsidP="00052168">
                            <w:pPr>
                              <w:rPr>
                                <w:rFonts w:ascii="Nexa Text Demo Light" w:hAnsi="Nexa Text Demo Light"/>
                                <w:b/>
                                <w:bCs/>
                                <w:sz w:val="20"/>
                                <w:szCs w:val="20"/>
                                <w:lang w:val="en-US"/>
                              </w:rPr>
                            </w:pPr>
                            <w:r w:rsidRPr="00680486">
                              <w:rPr>
                                <w:rFonts w:ascii="Nexa Text Demo Light" w:hAnsi="Nexa Text Demo Light"/>
                                <w:b/>
                                <w:bCs/>
                                <w:sz w:val="20"/>
                                <w:szCs w:val="20"/>
                                <w:lang w:val="en-US"/>
                              </w:rPr>
                              <w:t xml:space="preserve">Are you passionate about the outdoors, </w:t>
                            </w:r>
                            <w:r w:rsidR="00CF160E" w:rsidRPr="00680486">
                              <w:rPr>
                                <w:rFonts w:ascii="Nexa Text Demo Light" w:hAnsi="Nexa Text Demo Light"/>
                                <w:b/>
                                <w:bCs/>
                                <w:sz w:val="20"/>
                                <w:szCs w:val="20"/>
                                <w:lang w:val="en-US"/>
                              </w:rPr>
                              <w:t xml:space="preserve">eager to </w:t>
                            </w:r>
                            <w:r w:rsidR="00D26E04" w:rsidRPr="00680486">
                              <w:rPr>
                                <w:rFonts w:ascii="Nexa Text Demo Light" w:hAnsi="Nexa Text Demo Light"/>
                                <w:b/>
                                <w:bCs/>
                                <w:sz w:val="20"/>
                                <w:szCs w:val="20"/>
                                <w:lang w:val="en-US"/>
                              </w:rPr>
                              <w:t xml:space="preserve">see lives transformed and </w:t>
                            </w:r>
                            <w:r w:rsidR="00CF160E" w:rsidRPr="00680486">
                              <w:rPr>
                                <w:rFonts w:ascii="Nexa Text Demo Light" w:hAnsi="Nexa Text Demo Light"/>
                                <w:b/>
                                <w:bCs/>
                                <w:sz w:val="20"/>
                                <w:szCs w:val="20"/>
                                <w:lang w:val="en-US"/>
                              </w:rPr>
                              <w:t xml:space="preserve">able to </w:t>
                            </w:r>
                            <w:r w:rsidR="00D26E04" w:rsidRPr="00680486">
                              <w:rPr>
                                <w:rFonts w:ascii="Nexa Text Demo Light" w:hAnsi="Nexa Text Demo Light"/>
                                <w:b/>
                                <w:bCs/>
                                <w:sz w:val="20"/>
                                <w:szCs w:val="20"/>
                                <w:lang w:val="en-US"/>
                              </w:rPr>
                              <w:t>lead</w:t>
                            </w:r>
                            <w:r w:rsidR="00CF160E" w:rsidRPr="00680486">
                              <w:rPr>
                                <w:rFonts w:ascii="Nexa Text Demo Light" w:hAnsi="Nexa Text Demo Light"/>
                                <w:b/>
                                <w:bCs/>
                                <w:sz w:val="20"/>
                                <w:szCs w:val="20"/>
                                <w:lang w:val="en-US"/>
                              </w:rPr>
                              <w:t>, nu</w:t>
                            </w:r>
                            <w:r w:rsidR="00012013" w:rsidRPr="00680486">
                              <w:rPr>
                                <w:rFonts w:ascii="Nexa Text Demo Light" w:hAnsi="Nexa Text Demo Light"/>
                                <w:b/>
                                <w:bCs/>
                                <w:sz w:val="20"/>
                                <w:szCs w:val="20"/>
                                <w:lang w:val="en-US"/>
                              </w:rPr>
                              <w:t>r</w:t>
                            </w:r>
                            <w:r w:rsidR="00CF160E" w:rsidRPr="00680486">
                              <w:rPr>
                                <w:rFonts w:ascii="Nexa Text Demo Light" w:hAnsi="Nexa Text Demo Light"/>
                                <w:b/>
                                <w:bCs/>
                                <w:sz w:val="20"/>
                                <w:szCs w:val="20"/>
                                <w:lang w:val="en-US"/>
                              </w:rPr>
                              <w:t xml:space="preserve">ture and grow </w:t>
                            </w:r>
                            <w:r w:rsidR="00FF7D8B" w:rsidRPr="00680486">
                              <w:rPr>
                                <w:rFonts w:ascii="Nexa Text Demo Light" w:hAnsi="Nexa Text Demo Light"/>
                                <w:b/>
                                <w:bCs/>
                                <w:sz w:val="20"/>
                                <w:szCs w:val="20"/>
                                <w:lang w:val="en-US"/>
                              </w:rPr>
                              <w:t xml:space="preserve">a team? </w:t>
                            </w:r>
                            <w:r w:rsidR="000212D5" w:rsidRPr="00680486">
                              <w:rPr>
                                <w:rFonts w:ascii="Nexa Text Demo Light" w:hAnsi="Nexa Text Demo Light"/>
                                <w:b/>
                                <w:bCs/>
                                <w:sz w:val="20"/>
                                <w:szCs w:val="20"/>
                                <w:lang w:val="en-US"/>
                              </w:rPr>
                              <w:t>W</w:t>
                            </w:r>
                            <w:r w:rsidR="00420497" w:rsidRPr="00680486">
                              <w:rPr>
                                <w:rFonts w:ascii="Nexa Text Demo Light" w:hAnsi="Nexa Text Demo Light"/>
                                <w:b/>
                                <w:bCs/>
                                <w:sz w:val="20"/>
                                <w:szCs w:val="20"/>
                                <w:lang w:val="en-US"/>
                              </w:rPr>
                              <w:t xml:space="preserve">ould you like to </w:t>
                            </w:r>
                            <w:r w:rsidR="00012013" w:rsidRPr="00680486">
                              <w:rPr>
                                <w:rFonts w:ascii="Nexa Text Demo Light" w:hAnsi="Nexa Text Demo Light"/>
                                <w:b/>
                                <w:bCs/>
                                <w:sz w:val="20"/>
                                <w:szCs w:val="20"/>
                                <w:lang w:val="en-US"/>
                              </w:rPr>
                              <w:t>liv</w:t>
                            </w:r>
                            <w:r w:rsidR="00671354" w:rsidRPr="00680486">
                              <w:rPr>
                                <w:rFonts w:ascii="Nexa Text Demo Light" w:hAnsi="Nexa Text Demo Light"/>
                                <w:b/>
                                <w:bCs/>
                                <w:sz w:val="20"/>
                                <w:szCs w:val="20"/>
                                <w:lang w:val="en-US"/>
                              </w:rPr>
                              <w:t>e</w:t>
                            </w:r>
                            <w:r w:rsidR="00012013" w:rsidRPr="00680486">
                              <w:rPr>
                                <w:rFonts w:ascii="Nexa Text Demo Light" w:hAnsi="Nexa Text Demo Light"/>
                                <w:b/>
                                <w:bCs/>
                                <w:sz w:val="20"/>
                                <w:szCs w:val="20"/>
                                <w:lang w:val="en-US"/>
                              </w:rPr>
                              <w:t xml:space="preserve"> and work</w:t>
                            </w:r>
                            <w:r w:rsidR="00F860E2" w:rsidRPr="00680486">
                              <w:rPr>
                                <w:rFonts w:ascii="Nexa Text Demo Light" w:hAnsi="Nexa Text Demo Light"/>
                                <w:b/>
                                <w:bCs/>
                                <w:sz w:val="20"/>
                                <w:szCs w:val="20"/>
                                <w:lang w:val="en-US"/>
                              </w:rPr>
                              <w:t xml:space="preserve"> in the heart of the stunning Cairngorms National Park?</w:t>
                            </w:r>
                          </w:p>
                          <w:p w14:paraId="316EDA0F" w14:textId="6AE3EAB7" w:rsidR="00737362" w:rsidRPr="00680486" w:rsidRDefault="00925CCC" w:rsidP="00052168">
                            <w:pPr>
                              <w:rPr>
                                <w:rFonts w:ascii="Nexa Text Demo Light" w:hAnsi="Nexa Text Demo Light"/>
                                <w:b/>
                                <w:bCs/>
                                <w:sz w:val="20"/>
                                <w:szCs w:val="20"/>
                                <w:lang w:val="en-US"/>
                              </w:rPr>
                            </w:pPr>
                            <w:r w:rsidRPr="00680486">
                              <w:rPr>
                                <w:rFonts w:ascii="Nexa Text Demo Light" w:hAnsi="Nexa Text Demo Light"/>
                                <w:b/>
                                <w:bCs/>
                                <w:sz w:val="20"/>
                                <w:szCs w:val="20"/>
                                <w:lang w:val="en-US"/>
                              </w:rPr>
                              <w:t xml:space="preserve">We are looking for the right person to lead </w:t>
                            </w:r>
                            <w:r w:rsidR="00671354" w:rsidRPr="00680486">
                              <w:rPr>
                                <w:rFonts w:ascii="Nexa Text Demo Light" w:hAnsi="Nexa Text Demo Light"/>
                                <w:b/>
                                <w:bCs/>
                                <w:sz w:val="20"/>
                                <w:szCs w:val="20"/>
                                <w:lang w:val="en-US"/>
                              </w:rPr>
                              <w:t>the</w:t>
                            </w:r>
                            <w:r w:rsidRPr="00680486">
                              <w:rPr>
                                <w:rFonts w:ascii="Nexa Text Demo Light" w:hAnsi="Nexa Text Demo Light"/>
                                <w:b/>
                                <w:bCs/>
                                <w:sz w:val="20"/>
                                <w:szCs w:val="20"/>
                                <w:lang w:val="en-US"/>
                              </w:rPr>
                              <w:t xml:space="preserve"> ministry</w:t>
                            </w:r>
                            <w:r w:rsidR="00F401FF" w:rsidRPr="00680486">
                              <w:rPr>
                                <w:rFonts w:ascii="Nexa Text Demo Light" w:hAnsi="Nexa Text Demo Light"/>
                                <w:b/>
                                <w:bCs/>
                                <w:sz w:val="20"/>
                                <w:szCs w:val="20"/>
                                <w:lang w:val="en-US"/>
                              </w:rPr>
                              <w:t xml:space="preserve"> at our Nethy Bridge Centre. This will be a challenging, rewarding and exciting role and will be critical in shaping the future of the Abernethy Trust.</w:t>
                            </w:r>
                          </w:p>
                          <w:p w14:paraId="39B4B2A2" w14:textId="77777777" w:rsidR="00052168" w:rsidRPr="00052168" w:rsidRDefault="00052168">
                            <w:pPr>
                              <w:rPr>
                                <w:rFonts w:ascii="Nexa Text Demo Light" w:hAnsi="Nexa Text Demo Light"/>
                                <w:b/>
                                <w:bCs/>
                                <w:sz w:val="34"/>
                                <w:szCs w:val="3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8C232" id="_x0000_t202" coordsize="21600,21600" o:spt="202" path="m,l,21600r21600,l21600,xe">
                <v:stroke joinstyle="miter"/>
                <v:path gradientshapeok="t" o:connecttype="rect"/>
              </v:shapetype>
              <v:shape id="Text Box 2" o:spid="_x0000_s1026" type="#_x0000_t202" style="position:absolute;margin-left:-6pt;margin-top:0;width:458.25pt;height:12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" stroked="f">
                <v:textbox>
                  <w:txbxContent>
                    <w:p w14:paraId="0A4D3991" w14:textId="31C3F739" w:rsidR="00737362" w:rsidRPr="00680486" w:rsidRDefault="005B05BE" w:rsidP="00052168">
                      <w:pPr>
                        <w:rPr>
                          <w:rFonts w:ascii="Nexa Text Demo Light" w:hAnsi="Nexa Text Demo Light"/>
                          <w:b/>
                          <w:bCs/>
                          <w:sz w:val="20"/>
                          <w:szCs w:val="20"/>
                          <w:lang w:val="en-US"/>
                        </w:rPr>
                      </w:pPr>
                      <w:r w:rsidRPr="00680486">
                        <w:rPr>
                          <w:rFonts w:ascii="Nexa Text Demo Light" w:hAnsi="Nexa Text Demo Light"/>
                          <w:b/>
                          <w:bCs/>
                          <w:sz w:val="20"/>
                          <w:szCs w:val="20"/>
                          <w:lang w:val="en-US"/>
                        </w:rPr>
                        <w:t xml:space="preserve">Are you passionate about the outdoors, </w:t>
                      </w:r>
                      <w:r w:rsidR="00CF160E" w:rsidRPr="00680486">
                        <w:rPr>
                          <w:rFonts w:ascii="Nexa Text Demo Light" w:hAnsi="Nexa Text Demo Light"/>
                          <w:b/>
                          <w:bCs/>
                          <w:sz w:val="20"/>
                          <w:szCs w:val="20"/>
                          <w:lang w:val="en-US"/>
                        </w:rPr>
                        <w:t xml:space="preserve">eager to </w:t>
                      </w:r>
                      <w:r w:rsidR="00D26E04" w:rsidRPr="00680486">
                        <w:rPr>
                          <w:rFonts w:ascii="Nexa Text Demo Light" w:hAnsi="Nexa Text Demo Light"/>
                          <w:b/>
                          <w:bCs/>
                          <w:sz w:val="20"/>
                          <w:szCs w:val="20"/>
                          <w:lang w:val="en-US"/>
                        </w:rPr>
                        <w:t xml:space="preserve">see lives transformed and </w:t>
                      </w:r>
                      <w:r w:rsidR="00CF160E" w:rsidRPr="00680486">
                        <w:rPr>
                          <w:rFonts w:ascii="Nexa Text Demo Light" w:hAnsi="Nexa Text Demo Light"/>
                          <w:b/>
                          <w:bCs/>
                          <w:sz w:val="20"/>
                          <w:szCs w:val="20"/>
                          <w:lang w:val="en-US"/>
                        </w:rPr>
                        <w:t xml:space="preserve">able to </w:t>
                      </w:r>
                      <w:r w:rsidR="00D26E04" w:rsidRPr="00680486">
                        <w:rPr>
                          <w:rFonts w:ascii="Nexa Text Demo Light" w:hAnsi="Nexa Text Demo Light"/>
                          <w:b/>
                          <w:bCs/>
                          <w:sz w:val="20"/>
                          <w:szCs w:val="20"/>
                          <w:lang w:val="en-US"/>
                        </w:rPr>
                        <w:t>lead</w:t>
                      </w:r>
                      <w:r w:rsidR="00CF160E" w:rsidRPr="00680486">
                        <w:rPr>
                          <w:rFonts w:ascii="Nexa Text Demo Light" w:hAnsi="Nexa Text Demo Light"/>
                          <w:b/>
                          <w:bCs/>
                          <w:sz w:val="20"/>
                          <w:szCs w:val="20"/>
                          <w:lang w:val="en-US"/>
                        </w:rPr>
                        <w:t>, nu</w:t>
                      </w:r>
                      <w:r w:rsidR="00012013" w:rsidRPr="00680486">
                        <w:rPr>
                          <w:rFonts w:ascii="Nexa Text Demo Light" w:hAnsi="Nexa Text Demo Light"/>
                          <w:b/>
                          <w:bCs/>
                          <w:sz w:val="20"/>
                          <w:szCs w:val="20"/>
                          <w:lang w:val="en-US"/>
                        </w:rPr>
                        <w:t>r</w:t>
                      </w:r>
                      <w:r w:rsidR="00CF160E" w:rsidRPr="00680486">
                        <w:rPr>
                          <w:rFonts w:ascii="Nexa Text Demo Light" w:hAnsi="Nexa Text Demo Light"/>
                          <w:b/>
                          <w:bCs/>
                          <w:sz w:val="20"/>
                          <w:szCs w:val="20"/>
                          <w:lang w:val="en-US"/>
                        </w:rPr>
                        <w:t xml:space="preserve">ture and grow </w:t>
                      </w:r>
                      <w:r w:rsidR="00FF7D8B" w:rsidRPr="00680486">
                        <w:rPr>
                          <w:rFonts w:ascii="Nexa Text Demo Light" w:hAnsi="Nexa Text Demo Light"/>
                          <w:b/>
                          <w:bCs/>
                          <w:sz w:val="20"/>
                          <w:szCs w:val="20"/>
                          <w:lang w:val="en-US"/>
                        </w:rPr>
                        <w:t xml:space="preserve">a team? </w:t>
                      </w:r>
                      <w:r w:rsidR="000212D5" w:rsidRPr="00680486">
                        <w:rPr>
                          <w:rFonts w:ascii="Nexa Text Demo Light" w:hAnsi="Nexa Text Demo Light"/>
                          <w:b/>
                          <w:bCs/>
                          <w:sz w:val="20"/>
                          <w:szCs w:val="20"/>
                          <w:lang w:val="en-US"/>
                        </w:rPr>
                        <w:t>W</w:t>
                      </w:r>
                      <w:r w:rsidR="00420497" w:rsidRPr="00680486">
                        <w:rPr>
                          <w:rFonts w:ascii="Nexa Text Demo Light" w:hAnsi="Nexa Text Demo Light"/>
                          <w:b/>
                          <w:bCs/>
                          <w:sz w:val="20"/>
                          <w:szCs w:val="20"/>
                          <w:lang w:val="en-US"/>
                        </w:rPr>
                        <w:t xml:space="preserve">ould you like to </w:t>
                      </w:r>
                      <w:r w:rsidR="00012013" w:rsidRPr="00680486">
                        <w:rPr>
                          <w:rFonts w:ascii="Nexa Text Demo Light" w:hAnsi="Nexa Text Demo Light"/>
                          <w:b/>
                          <w:bCs/>
                          <w:sz w:val="20"/>
                          <w:szCs w:val="20"/>
                          <w:lang w:val="en-US"/>
                        </w:rPr>
                        <w:t>liv</w:t>
                      </w:r>
                      <w:r w:rsidR="00671354" w:rsidRPr="00680486">
                        <w:rPr>
                          <w:rFonts w:ascii="Nexa Text Demo Light" w:hAnsi="Nexa Text Demo Light"/>
                          <w:b/>
                          <w:bCs/>
                          <w:sz w:val="20"/>
                          <w:szCs w:val="20"/>
                          <w:lang w:val="en-US"/>
                        </w:rPr>
                        <w:t>e</w:t>
                      </w:r>
                      <w:r w:rsidR="00012013" w:rsidRPr="00680486">
                        <w:rPr>
                          <w:rFonts w:ascii="Nexa Text Demo Light" w:hAnsi="Nexa Text Demo Light"/>
                          <w:b/>
                          <w:bCs/>
                          <w:sz w:val="20"/>
                          <w:szCs w:val="20"/>
                          <w:lang w:val="en-US"/>
                        </w:rPr>
                        <w:t xml:space="preserve"> and work</w:t>
                      </w:r>
                      <w:r w:rsidR="00F860E2" w:rsidRPr="00680486">
                        <w:rPr>
                          <w:rFonts w:ascii="Nexa Text Demo Light" w:hAnsi="Nexa Text Demo Light"/>
                          <w:b/>
                          <w:bCs/>
                          <w:sz w:val="20"/>
                          <w:szCs w:val="20"/>
                          <w:lang w:val="en-US"/>
                        </w:rPr>
                        <w:t xml:space="preserve"> in the heart of the stunning Cairngorms National Park?</w:t>
                      </w:r>
                    </w:p>
                    <w:p w14:paraId="316EDA0F" w14:textId="6AE3EAB7" w:rsidR="00737362" w:rsidRPr="00680486" w:rsidRDefault="00925CCC" w:rsidP="00052168">
                      <w:pPr>
                        <w:rPr>
                          <w:rFonts w:ascii="Nexa Text Demo Light" w:hAnsi="Nexa Text Demo Light"/>
                          <w:b/>
                          <w:bCs/>
                          <w:sz w:val="20"/>
                          <w:szCs w:val="20"/>
                          <w:lang w:val="en-US"/>
                        </w:rPr>
                      </w:pPr>
                      <w:r w:rsidRPr="00680486">
                        <w:rPr>
                          <w:rFonts w:ascii="Nexa Text Demo Light" w:hAnsi="Nexa Text Demo Light"/>
                          <w:b/>
                          <w:bCs/>
                          <w:sz w:val="20"/>
                          <w:szCs w:val="20"/>
                          <w:lang w:val="en-US"/>
                        </w:rPr>
                        <w:t xml:space="preserve">We are looking for the right person to lead </w:t>
                      </w:r>
                      <w:r w:rsidR="00671354" w:rsidRPr="00680486">
                        <w:rPr>
                          <w:rFonts w:ascii="Nexa Text Demo Light" w:hAnsi="Nexa Text Demo Light"/>
                          <w:b/>
                          <w:bCs/>
                          <w:sz w:val="20"/>
                          <w:szCs w:val="20"/>
                          <w:lang w:val="en-US"/>
                        </w:rPr>
                        <w:t>the</w:t>
                      </w:r>
                      <w:r w:rsidRPr="00680486">
                        <w:rPr>
                          <w:rFonts w:ascii="Nexa Text Demo Light" w:hAnsi="Nexa Text Demo Light"/>
                          <w:b/>
                          <w:bCs/>
                          <w:sz w:val="20"/>
                          <w:szCs w:val="20"/>
                          <w:lang w:val="en-US"/>
                        </w:rPr>
                        <w:t xml:space="preserve"> ministry</w:t>
                      </w:r>
                      <w:r w:rsidR="00F401FF" w:rsidRPr="00680486">
                        <w:rPr>
                          <w:rFonts w:ascii="Nexa Text Demo Light" w:hAnsi="Nexa Text Demo Light"/>
                          <w:b/>
                          <w:bCs/>
                          <w:sz w:val="20"/>
                          <w:szCs w:val="20"/>
                          <w:lang w:val="en-US"/>
                        </w:rPr>
                        <w:t xml:space="preserve"> at our Nethy Bridge Centre. This will be a challenging, rewarding and exciting role and will be critical in shaping the future of the Abernethy Trust.</w:t>
                      </w:r>
                    </w:p>
                    <w:p w14:paraId="39B4B2A2" w14:textId="77777777" w:rsidR="00052168" w:rsidRPr="00052168" w:rsidRDefault="00052168">
                      <w:pPr>
                        <w:rPr>
                          <w:rFonts w:ascii="Nexa Text Demo Light" w:hAnsi="Nexa Text Demo Light"/>
                          <w:b/>
                          <w:bCs/>
                          <w:sz w:val="34"/>
                          <w:szCs w:val="34"/>
                          <w:lang w:val="en-US"/>
                        </w:rPr>
                      </w:pPr>
                    </w:p>
                  </w:txbxContent>
                </v:textbox>
                <w10:wrap type="square"/>
              </v:shape>
            </w:pict>
          </mc:Fallback>
        </mc:AlternateContent>
      </w:r>
      <w:r w:rsidR="00A7742D" w:rsidRPr="003600A9">
        <w:rPr>
          <w:rFonts w:ascii="Nexa Text Demo Light" w:hAnsi="Nexa Text Demo Light"/>
          <w:b/>
          <w:bCs/>
          <w:lang w:val="en-US"/>
        </w:rPr>
        <w:t>Founded in 1971</w:t>
      </w:r>
      <w:r w:rsidR="00A7742D" w:rsidRPr="003600A9">
        <w:rPr>
          <w:rFonts w:ascii="Nexa Text Demo Light" w:hAnsi="Nexa Text Demo Light"/>
          <w:lang w:val="en-US"/>
        </w:rPr>
        <w:t xml:space="preserve">, </w:t>
      </w:r>
      <w:r w:rsidR="00A7742D" w:rsidRPr="00680486">
        <w:rPr>
          <w:rFonts w:ascii="Nexa Text Demo Light" w:hAnsi="Nexa Text Demo Light"/>
          <w:sz w:val="20"/>
          <w:szCs w:val="20"/>
          <w:lang w:val="en-US"/>
        </w:rPr>
        <w:t>Abernethy</w:t>
      </w:r>
      <w:r w:rsidR="00C41C3F" w:rsidRPr="00680486">
        <w:rPr>
          <w:rFonts w:ascii="Nexa Text Demo Light" w:hAnsi="Nexa Text Demo Light"/>
          <w:sz w:val="20"/>
          <w:szCs w:val="20"/>
          <w:lang w:val="en-US"/>
        </w:rPr>
        <w:t xml:space="preserve"> is a ministry that combines outdoor a</w:t>
      </w:r>
      <w:r w:rsidR="00C56400" w:rsidRPr="00680486">
        <w:rPr>
          <w:rFonts w:ascii="Nexa Text Demo Light" w:hAnsi="Nexa Text Demo Light"/>
          <w:sz w:val="20"/>
          <w:szCs w:val="20"/>
          <w:lang w:val="en-US"/>
        </w:rPr>
        <w:t>ctivity</w:t>
      </w:r>
      <w:r w:rsidR="00387B82" w:rsidRPr="00680486">
        <w:rPr>
          <w:rFonts w:ascii="Nexa Text Demo Light" w:hAnsi="Nexa Text Demo Light"/>
          <w:sz w:val="20"/>
          <w:szCs w:val="20"/>
          <w:lang w:val="en-US"/>
        </w:rPr>
        <w:t>, residential</w:t>
      </w:r>
      <w:r>
        <w:rPr>
          <w:rFonts w:ascii="Nexa Text Demo Light" w:hAnsi="Nexa Text Demo Light"/>
          <w:lang w:val="en-US"/>
        </w:rPr>
        <w:t xml:space="preserve"> </w:t>
      </w:r>
      <w:r w:rsidR="00387B82" w:rsidRPr="00680486">
        <w:rPr>
          <w:rFonts w:ascii="Nexa Text Demo Light" w:hAnsi="Nexa Text Demo Light"/>
          <w:sz w:val="20"/>
          <w:szCs w:val="20"/>
          <w:lang w:val="en-US"/>
        </w:rPr>
        <w:t>experience and Christian team witness</w:t>
      </w:r>
      <w:r w:rsidR="00C56400" w:rsidRPr="00680486">
        <w:rPr>
          <w:rFonts w:ascii="Nexa Text Demo Light" w:hAnsi="Nexa Text Demo Light"/>
          <w:sz w:val="20"/>
          <w:szCs w:val="20"/>
          <w:lang w:val="en-US"/>
        </w:rPr>
        <w:t>.</w:t>
      </w:r>
      <w:r w:rsidR="00A7742D" w:rsidRPr="00680486">
        <w:rPr>
          <w:rFonts w:ascii="Nexa Text Demo Light" w:hAnsi="Nexa Text Demo Light"/>
          <w:sz w:val="20"/>
          <w:szCs w:val="20"/>
          <w:lang w:val="en-US"/>
        </w:rPr>
        <w:t xml:space="preserve"> Adventure is at the heart of Abernethy and we love seeing people gain confidence and grow through being in the outdoors. We run three Centres in Scotland where we warmly welcome thousands of guests each year. </w:t>
      </w:r>
    </w:p>
    <w:p w14:paraId="6F4819B7" w14:textId="64FC8F62" w:rsidR="00A7742D" w:rsidRPr="00680486" w:rsidRDefault="00A7742D" w:rsidP="00A7742D">
      <w:pPr>
        <w:rPr>
          <w:rFonts w:ascii="Nexa Text Demo Light" w:hAnsi="Nexa Text Demo Light"/>
          <w:sz w:val="20"/>
          <w:szCs w:val="20"/>
          <w:lang w:val="en-US"/>
        </w:rPr>
      </w:pPr>
      <w:r w:rsidRPr="00680486">
        <w:rPr>
          <w:rFonts w:ascii="Nexa Text Demo Light" w:hAnsi="Nexa Text Demo Light"/>
          <w:sz w:val="20"/>
          <w:szCs w:val="20"/>
          <w:lang w:val="en-US"/>
        </w:rPr>
        <w:t xml:space="preserve">The team at Abernethy are all Christians. </w:t>
      </w:r>
      <w:r w:rsidR="00CB7D44" w:rsidRPr="00680486">
        <w:rPr>
          <w:rFonts w:ascii="Nexa Text Demo Light" w:hAnsi="Nexa Text Demo Light"/>
          <w:sz w:val="20"/>
          <w:szCs w:val="20"/>
          <w:lang w:val="en-US"/>
        </w:rPr>
        <w:t xml:space="preserve">We </w:t>
      </w:r>
      <w:r w:rsidR="00D46F55" w:rsidRPr="00680486">
        <w:rPr>
          <w:rFonts w:ascii="Nexa Text Demo Light" w:hAnsi="Nexa Text Demo Light"/>
          <w:sz w:val="20"/>
          <w:szCs w:val="20"/>
          <w:lang w:val="en-US"/>
        </w:rPr>
        <w:t xml:space="preserve">are passionate about the outdoors, community, hospitality and witness. </w:t>
      </w:r>
      <w:r w:rsidR="00D844F8" w:rsidRPr="00680486">
        <w:rPr>
          <w:rFonts w:ascii="Nexa Text Demo Light" w:hAnsi="Nexa Text Demo Light"/>
          <w:sz w:val="20"/>
          <w:szCs w:val="20"/>
          <w:lang w:val="en-US"/>
        </w:rPr>
        <w:t>We are motivated by o</w:t>
      </w:r>
      <w:r w:rsidRPr="00680486">
        <w:rPr>
          <w:rFonts w:ascii="Nexa Text Demo Light" w:hAnsi="Nexa Text Demo Light"/>
          <w:sz w:val="20"/>
          <w:szCs w:val="20"/>
          <w:lang w:val="en-US"/>
        </w:rPr>
        <w:t xml:space="preserve">ur belief in a good and generous God who created an incredible natural world </w:t>
      </w:r>
      <w:r w:rsidR="0011238C" w:rsidRPr="00680486">
        <w:rPr>
          <w:rFonts w:ascii="Nexa Text Demo Light" w:hAnsi="Nexa Text Demo Light"/>
          <w:sz w:val="20"/>
          <w:szCs w:val="20"/>
          <w:lang w:val="en-US"/>
        </w:rPr>
        <w:t>which</w:t>
      </w:r>
      <w:r w:rsidR="0003304A" w:rsidRPr="00680486">
        <w:rPr>
          <w:rFonts w:ascii="Nexa Text Demo Light" w:hAnsi="Nexa Text Demo Light"/>
          <w:sz w:val="20"/>
          <w:szCs w:val="20"/>
          <w:lang w:val="en-US"/>
        </w:rPr>
        <w:t>, through its very existence,</w:t>
      </w:r>
      <w:r w:rsidR="0011238C" w:rsidRPr="00680486">
        <w:rPr>
          <w:rFonts w:ascii="Nexa Text Demo Light" w:hAnsi="Nexa Text Demo Light"/>
          <w:sz w:val="20"/>
          <w:szCs w:val="20"/>
          <w:lang w:val="en-US"/>
        </w:rPr>
        <w:t xml:space="preserve"> shouts </w:t>
      </w:r>
      <w:r w:rsidR="00742544" w:rsidRPr="00680486">
        <w:rPr>
          <w:rFonts w:ascii="Nexa Text Demo Light" w:hAnsi="Nexa Text Demo Light"/>
          <w:sz w:val="20"/>
          <w:szCs w:val="20"/>
          <w:lang w:val="en-US"/>
        </w:rPr>
        <w:t>H</w:t>
      </w:r>
      <w:r w:rsidR="0011238C" w:rsidRPr="00680486">
        <w:rPr>
          <w:rFonts w:ascii="Nexa Text Demo Light" w:hAnsi="Nexa Text Demo Light"/>
          <w:sz w:val="20"/>
          <w:szCs w:val="20"/>
          <w:lang w:val="en-US"/>
        </w:rPr>
        <w:t>is praise</w:t>
      </w:r>
      <w:r w:rsidR="0003304A" w:rsidRPr="00680486">
        <w:rPr>
          <w:rFonts w:ascii="Nexa Text Demo Light" w:hAnsi="Nexa Text Demo Light"/>
          <w:sz w:val="20"/>
          <w:szCs w:val="20"/>
          <w:lang w:val="en-US"/>
        </w:rPr>
        <w:t>.</w:t>
      </w:r>
      <w:r w:rsidR="007D10FE" w:rsidRPr="00680486">
        <w:rPr>
          <w:rFonts w:ascii="Nexa Text Demo Light" w:hAnsi="Nexa Text Demo Light"/>
          <w:sz w:val="20"/>
          <w:szCs w:val="20"/>
          <w:lang w:val="en-US"/>
        </w:rPr>
        <w:t xml:space="preserve"> </w:t>
      </w:r>
      <w:r w:rsidR="00BE2BEB" w:rsidRPr="00680486">
        <w:rPr>
          <w:rFonts w:ascii="Nexa Text Demo Light" w:hAnsi="Nexa Text Demo Light"/>
          <w:sz w:val="20"/>
          <w:szCs w:val="20"/>
          <w:lang w:val="en-US"/>
        </w:rPr>
        <w:t>W</w:t>
      </w:r>
      <w:r w:rsidRPr="00680486">
        <w:rPr>
          <w:rFonts w:ascii="Nexa Text Demo Light" w:hAnsi="Nexa Text Demo Light"/>
          <w:sz w:val="20"/>
          <w:szCs w:val="20"/>
          <w:lang w:val="en-US"/>
        </w:rPr>
        <w:t>e believe that every person is unique, valuable and deeply loved by</w:t>
      </w:r>
      <w:r w:rsidR="00BE2BEB" w:rsidRPr="00680486">
        <w:rPr>
          <w:rFonts w:ascii="Nexa Text Demo Light" w:hAnsi="Nexa Text Demo Light"/>
          <w:sz w:val="20"/>
          <w:szCs w:val="20"/>
          <w:lang w:val="en-US"/>
        </w:rPr>
        <w:t xml:space="preserve"> the creator God</w:t>
      </w:r>
      <w:r w:rsidRPr="00680486">
        <w:rPr>
          <w:rFonts w:ascii="Nexa Text Demo Light" w:hAnsi="Nexa Text Demo Light"/>
          <w:sz w:val="20"/>
          <w:szCs w:val="20"/>
          <w:lang w:val="en-US"/>
        </w:rPr>
        <w:t>.</w:t>
      </w:r>
    </w:p>
    <w:p w14:paraId="53B689D0" w14:textId="481597A4" w:rsidR="00EA26BC" w:rsidRPr="00680486" w:rsidRDefault="007918FA" w:rsidP="00A7742D">
      <w:pPr>
        <w:rPr>
          <w:rFonts w:ascii="Nexa Text Demo Light" w:hAnsi="Nexa Text Demo Light"/>
          <w:sz w:val="20"/>
          <w:szCs w:val="20"/>
          <w:lang w:val="en-US"/>
        </w:rPr>
      </w:pPr>
      <w:r w:rsidRPr="00680486">
        <w:rPr>
          <w:noProof/>
          <w:sz w:val="20"/>
          <w:szCs w:val="20"/>
        </w:rPr>
        <w:drawing>
          <wp:anchor distT="0" distB="0" distL="114300" distR="114300" simplePos="0" relativeHeight="251658242" behindDoc="0" locked="0" layoutInCell="1" allowOverlap="1" wp14:anchorId="4096E418" wp14:editId="79AA0B4D">
            <wp:simplePos x="0" y="0"/>
            <wp:positionH relativeFrom="column">
              <wp:posOffset>0</wp:posOffset>
            </wp:positionH>
            <wp:positionV relativeFrom="paragraph">
              <wp:posOffset>815975</wp:posOffset>
            </wp:positionV>
            <wp:extent cx="3648075" cy="2736215"/>
            <wp:effectExtent l="0" t="0" r="9525" b="6985"/>
            <wp:wrapSquare wrapText="bothSides"/>
            <wp:docPr id="7" name="Picture 7" descr="A group of people standing around a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around a fi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8075" cy="2736215"/>
                    </a:xfrm>
                    <a:prstGeom prst="rect">
                      <a:avLst/>
                    </a:prstGeom>
                  </pic:spPr>
                </pic:pic>
              </a:graphicData>
            </a:graphic>
            <wp14:sizeRelH relativeFrom="margin">
              <wp14:pctWidth>0</wp14:pctWidth>
            </wp14:sizeRelH>
            <wp14:sizeRelV relativeFrom="margin">
              <wp14:pctHeight>0</wp14:pctHeight>
            </wp14:sizeRelV>
          </wp:anchor>
        </w:drawing>
      </w:r>
      <w:r w:rsidR="0000074A" w:rsidRPr="00680486">
        <w:rPr>
          <w:rFonts w:ascii="Nexa Text Demo Light" w:hAnsi="Nexa Text Demo Light"/>
          <w:sz w:val="20"/>
          <w:szCs w:val="20"/>
          <w:lang w:val="en-US"/>
        </w:rPr>
        <w:t>A</w:t>
      </w:r>
      <w:r w:rsidR="00515F5B" w:rsidRPr="00680486">
        <w:rPr>
          <w:rFonts w:ascii="Nexa Text Demo Light" w:hAnsi="Nexa Text Demo Light"/>
          <w:sz w:val="20"/>
          <w:szCs w:val="20"/>
          <w:lang w:val="en-US"/>
        </w:rPr>
        <w:t xml:space="preserve">long with the entire </w:t>
      </w:r>
      <w:r w:rsidR="00575E30" w:rsidRPr="00680486">
        <w:rPr>
          <w:rFonts w:ascii="Nexa Text Demo Light" w:hAnsi="Nexa Text Demo Light"/>
          <w:sz w:val="20"/>
          <w:szCs w:val="20"/>
          <w:lang w:val="en-US"/>
        </w:rPr>
        <w:t xml:space="preserve">outdoor activity </w:t>
      </w:r>
      <w:r w:rsidR="00FC61E4" w:rsidRPr="00680486">
        <w:rPr>
          <w:rFonts w:ascii="Nexa Text Demo Light" w:hAnsi="Nexa Text Demo Light"/>
          <w:sz w:val="20"/>
          <w:szCs w:val="20"/>
          <w:lang w:val="en-US"/>
        </w:rPr>
        <w:t>sector</w:t>
      </w:r>
      <w:r w:rsidR="00575E30" w:rsidRPr="00680486">
        <w:rPr>
          <w:rFonts w:ascii="Nexa Text Demo Light" w:hAnsi="Nexa Text Demo Light"/>
          <w:sz w:val="20"/>
          <w:szCs w:val="20"/>
          <w:lang w:val="en-US"/>
        </w:rPr>
        <w:t>, Abernethy exp</w:t>
      </w:r>
      <w:r w:rsidR="00FC61E4" w:rsidRPr="00680486">
        <w:rPr>
          <w:rFonts w:ascii="Nexa Text Demo Light" w:hAnsi="Nexa Text Demo Light"/>
          <w:sz w:val="20"/>
          <w:szCs w:val="20"/>
          <w:lang w:val="en-US"/>
        </w:rPr>
        <w:t>erienced a challenging time during the pandemic</w:t>
      </w:r>
      <w:r w:rsidR="00B04842" w:rsidRPr="00680486">
        <w:rPr>
          <w:rFonts w:ascii="Nexa Text Demo Light" w:hAnsi="Nexa Text Demo Light"/>
          <w:sz w:val="20"/>
          <w:szCs w:val="20"/>
          <w:lang w:val="en-US"/>
        </w:rPr>
        <w:t xml:space="preserve"> but</w:t>
      </w:r>
      <w:r w:rsidR="00515F5B" w:rsidRPr="00680486">
        <w:rPr>
          <w:rFonts w:ascii="Nexa Text Demo Light" w:hAnsi="Nexa Text Demo Light"/>
          <w:sz w:val="20"/>
          <w:szCs w:val="20"/>
          <w:lang w:val="en-US"/>
        </w:rPr>
        <w:t xml:space="preserve"> guests are beginning to return and</w:t>
      </w:r>
      <w:r w:rsidR="00B04842" w:rsidRPr="00680486">
        <w:rPr>
          <w:rFonts w:ascii="Nexa Text Demo Light" w:hAnsi="Nexa Text Demo Light"/>
          <w:sz w:val="20"/>
          <w:szCs w:val="20"/>
          <w:lang w:val="en-US"/>
        </w:rPr>
        <w:t xml:space="preserve"> we now </w:t>
      </w:r>
      <w:r w:rsidR="00515F5B" w:rsidRPr="00680486">
        <w:rPr>
          <w:rFonts w:ascii="Nexa Text Demo Light" w:hAnsi="Nexa Text Demo Light"/>
          <w:sz w:val="20"/>
          <w:szCs w:val="20"/>
          <w:lang w:val="en-US"/>
        </w:rPr>
        <w:t xml:space="preserve">have a wonderful opportunity to </w:t>
      </w:r>
      <w:r w:rsidR="00B04842" w:rsidRPr="00680486">
        <w:rPr>
          <w:rFonts w:ascii="Nexa Text Demo Light" w:hAnsi="Nexa Text Demo Light"/>
          <w:sz w:val="20"/>
          <w:szCs w:val="20"/>
          <w:lang w:val="en-US"/>
        </w:rPr>
        <w:t>rebuild</w:t>
      </w:r>
      <w:r w:rsidR="00296DBC" w:rsidRPr="00680486">
        <w:rPr>
          <w:rFonts w:ascii="Nexa Text Demo Light" w:hAnsi="Nexa Text Demo Light"/>
          <w:sz w:val="20"/>
          <w:szCs w:val="20"/>
          <w:lang w:val="en-US"/>
        </w:rPr>
        <w:t xml:space="preserve"> and refocus</w:t>
      </w:r>
      <w:r w:rsidR="00505E25" w:rsidRPr="00680486">
        <w:rPr>
          <w:rFonts w:ascii="Nexa Text Demo Light" w:hAnsi="Nexa Text Demo Light"/>
          <w:sz w:val="20"/>
          <w:szCs w:val="20"/>
          <w:lang w:val="en-US"/>
        </w:rPr>
        <w:t>. This is an exciting time in Abernethy’s history a</w:t>
      </w:r>
      <w:r w:rsidR="0030632F" w:rsidRPr="00680486">
        <w:rPr>
          <w:rFonts w:ascii="Nexa Text Demo Light" w:hAnsi="Nexa Text Demo Light"/>
          <w:sz w:val="20"/>
          <w:szCs w:val="20"/>
          <w:lang w:val="en-US"/>
        </w:rPr>
        <w:t xml:space="preserve">s we </w:t>
      </w:r>
      <w:r w:rsidR="00EC059C" w:rsidRPr="00680486">
        <w:rPr>
          <w:rFonts w:ascii="Nexa Text Demo Light" w:hAnsi="Nexa Text Demo Light"/>
          <w:sz w:val="20"/>
          <w:szCs w:val="20"/>
          <w:lang w:val="en-US"/>
        </w:rPr>
        <w:t>embrace a new season</w:t>
      </w:r>
      <w:r w:rsidR="00A70523" w:rsidRPr="00680486">
        <w:rPr>
          <w:rFonts w:ascii="Nexa Text Demo Light" w:hAnsi="Nexa Text Demo Light"/>
          <w:sz w:val="20"/>
          <w:szCs w:val="20"/>
          <w:lang w:val="en-US"/>
        </w:rPr>
        <w:t>, confident that God has a purpose for us</w:t>
      </w:r>
      <w:r w:rsidR="00EB024A" w:rsidRPr="00680486">
        <w:rPr>
          <w:rFonts w:ascii="Nexa Text Demo Light" w:hAnsi="Nexa Text Demo Light"/>
          <w:sz w:val="20"/>
          <w:szCs w:val="20"/>
          <w:lang w:val="en-US"/>
        </w:rPr>
        <w:t>,</w:t>
      </w:r>
      <w:r w:rsidR="00EA26BC" w:rsidRPr="00680486">
        <w:rPr>
          <w:rFonts w:ascii="Nexa Text Demo Light" w:hAnsi="Nexa Text Demo Light"/>
          <w:sz w:val="20"/>
          <w:szCs w:val="20"/>
          <w:lang w:val="en-US"/>
        </w:rPr>
        <w:t xml:space="preserve"> </w:t>
      </w:r>
      <w:r w:rsidR="00A22CFD" w:rsidRPr="00680486">
        <w:rPr>
          <w:rFonts w:ascii="Nexa Text Demo Light" w:hAnsi="Nexa Text Demo Light"/>
          <w:sz w:val="20"/>
          <w:szCs w:val="20"/>
          <w:lang w:val="en-US"/>
        </w:rPr>
        <w:t xml:space="preserve">and </w:t>
      </w:r>
      <w:r w:rsidR="0030632F" w:rsidRPr="00680486">
        <w:rPr>
          <w:rFonts w:ascii="Nexa Text Demo Light" w:hAnsi="Nexa Text Demo Light"/>
          <w:sz w:val="20"/>
          <w:szCs w:val="20"/>
          <w:lang w:val="en-US"/>
        </w:rPr>
        <w:t xml:space="preserve">with </w:t>
      </w:r>
      <w:r w:rsidR="002A1ED5" w:rsidRPr="00680486">
        <w:rPr>
          <w:rFonts w:ascii="Nexa Text Demo Light" w:hAnsi="Nexa Text Demo Light"/>
          <w:sz w:val="20"/>
          <w:szCs w:val="20"/>
          <w:lang w:val="en-US"/>
        </w:rPr>
        <w:t xml:space="preserve">the </w:t>
      </w:r>
      <w:r w:rsidR="00EB024A" w:rsidRPr="00680486">
        <w:rPr>
          <w:rFonts w:ascii="Nexa Text Demo Light" w:hAnsi="Nexa Text Demo Light"/>
          <w:sz w:val="20"/>
          <w:szCs w:val="20"/>
          <w:lang w:val="en-US"/>
        </w:rPr>
        <w:t>vision</w:t>
      </w:r>
      <w:r w:rsidR="002A1ED5" w:rsidRPr="00680486">
        <w:rPr>
          <w:rFonts w:ascii="Nexa Text Demo Light" w:hAnsi="Nexa Text Demo Light"/>
          <w:sz w:val="20"/>
          <w:szCs w:val="20"/>
          <w:lang w:val="en-US"/>
        </w:rPr>
        <w:t xml:space="preserve"> </w:t>
      </w:r>
      <w:r w:rsidR="00614AA9" w:rsidRPr="00680486">
        <w:rPr>
          <w:rFonts w:ascii="Nexa Text Demo Light" w:hAnsi="Nexa Text Demo Light"/>
          <w:sz w:val="20"/>
          <w:szCs w:val="20"/>
          <w:lang w:val="en-US"/>
        </w:rPr>
        <w:t xml:space="preserve">and drive </w:t>
      </w:r>
      <w:r w:rsidR="002A1ED5" w:rsidRPr="00680486">
        <w:rPr>
          <w:rFonts w:ascii="Nexa Text Demo Light" w:hAnsi="Nexa Text Demo Light"/>
          <w:sz w:val="20"/>
          <w:szCs w:val="20"/>
          <w:lang w:val="en-US"/>
        </w:rPr>
        <w:t>to pioneer</w:t>
      </w:r>
      <w:r w:rsidR="0089553B" w:rsidRPr="00680486">
        <w:rPr>
          <w:rFonts w:ascii="Nexa Text Demo Light" w:hAnsi="Nexa Text Demo Light"/>
          <w:sz w:val="20"/>
          <w:szCs w:val="20"/>
          <w:lang w:val="en-US"/>
        </w:rPr>
        <w:t xml:space="preserve"> new </w:t>
      </w:r>
      <w:r w:rsidR="00CA2027" w:rsidRPr="00680486">
        <w:rPr>
          <w:rFonts w:ascii="Nexa Text Demo Light" w:hAnsi="Nexa Text Demo Light"/>
          <w:sz w:val="20"/>
          <w:szCs w:val="20"/>
          <w:lang w:val="en-US"/>
        </w:rPr>
        <w:t xml:space="preserve">opportunities. </w:t>
      </w:r>
    </w:p>
    <w:p w14:paraId="4EAADCC9" w14:textId="65EB3F82" w:rsidR="00883DAF" w:rsidRPr="00680486" w:rsidRDefault="00886245" w:rsidP="00A7742D">
      <w:pPr>
        <w:rPr>
          <w:rFonts w:ascii="Nexa Text Demo Light" w:hAnsi="Nexa Text Demo Light"/>
          <w:sz w:val="20"/>
          <w:szCs w:val="20"/>
          <w:lang w:val="en-US"/>
        </w:rPr>
      </w:pPr>
      <w:r w:rsidRPr="00680486">
        <w:rPr>
          <w:rFonts w:ascii="Nexa Text Demo Light" w:hAnsi="Nexa Text Demo Light"/>
          <w:sz w:val="20"/>
          <w:szCs w:val="20"/>
          <w:lang w:val="en-US"/>
        </w:rPr>
        <w:t>Th</w:t>
      </w:r>
      <w:r w:rsidR="00A3385D" w:rsidRPr="00680486">
        <w:rPr>
          <w:rFonts w:ascii="Nexa Text Demo Light" w:hAnsi="Nexa Text Demo Light"/>
          <w:sz w:val="20"/>
          <w:szCs w:val="20"/>
          <w:lang w:val="en-US"/>
        </w:rPr>
        <w:t xml:space="preserve">e role of Centre Director </w:t>
      </w:r>
      <w:r w:rsidR="0033598B" w:rsidRPr="00680486">
        <w:rPr>
          <w:rFonts w:ascii="Nexa Text Demo Light" w:hAnsi="Nexa Text Demo Light"/>
          <w:sz w:val="20"/>
          <w:szCs w:val="20"/>
          <w:lang w:val="en-US"/>
        </w:rPr>
        <w:t>is an exciting</w:t>
      </w:r>
      <w:r w:rsidRPr="00680486">
        <w:rPr>
          <w:rFonts w:ascii="Nexa Text Demo Light" w:hAnsi="Nexa Text Demo Light"/>
          <w:sz w:val="20"/>
          <w:szCs w:val="20"/>
          <w:lang w:val="en-US"/>
        </w:rPr>
        <w:t xml:space="preserve"> oppor</w:t>
      </w:r>
      <w:r w:rsidR="00A3385D" w:rsidRPr="00680486">
        <w:rPr>
          <w:rFonts w:ascii="Nexa Text Demo Light" w:hAnsi="Nexa Text Demo Light"/>
          <w:sz w:val="20"/>
          <w:szCs w:val="20"/>
          <w:lang w:val="en-US"/>
        </w:rPr>
        <w:t>tunity for the right candidate to join us as we</w:t>
      </w:r>
      <w:r w:rsidR="0062041A" w:rsidRPr="00680486">
        <w:rPr>
          <w:rFonts w:ascii="Nexa Text Demo Light" w:hAnsi="Nexa Text Demo Light"/>
          <w:sz w:val="20"/>
          <w:szCs w:val="20"/>
          <w:lang w:val="en-US"/>
        </w:rPr>
        <w:t xml:space="preserve"> write the next chapter in the Abernethy story.</w:t>
      </w:r>
    </w:p>
    <w:p w14:paraId="2E9FAFA4" w14:textId="77777777" w:rsidR="00E06DB5" w:rsidRDefault="00E06DB5" w:rsidP="00A7742D">
      <w:pPr>
        <w:rPr>
          <w:rFonts w:ascii="Nexa Text Demo Light" w:hAnsi="Nexa Text Demo Light"/>
          <w:lang w:val="en-US"/>
        </w:rPr>
      </w:pPr>
    </w:p>
    <w:p w14:paraId="010AAFE9" w14:textId="1516CF8C" w:rsidR="000D2A22" w:rsidRPr="00680486" w:rsidRDefault="00883DAF" w:rsidP="001177A3">
      <w:pPr>
        <w:rPr>
          <w:rFonts w:ascii="Nexa Text Demo Light" w:hAnsi="Nexa Text Demo Light"/>
          <w:sz w:val="20"/>
          <w:szCs w:val="20"/>
          <w:lang w:val="en-US"/>
        </w:rPr>
      </w:pPr>
      <w:r w:rsidRPr="00E06DB5">
        <w:rPr>
          <w:rFonts w:ascii="Nexa Text Demo Light" w:hAnsi="Nexa Text Demo Light"/>
          <w:lang w:val="en-US"/>
        </w:rPr>
        <w:br w:type="page"/>
      </w:r>
      <w:r w:rsidR="008A3748" w:rsidRPr="00680486">
        <w:rPr>
          <w:rFonts w:ascii="Nexa Text Demo Light" w:hAnsi="Nexa Text Demo Light"/>
          <w:b/>
          <w:bCs/>
          <w:sz w:val="20"/>
          <w:szCs w:val="20"/>
          <w:lang w:val="en-US"/>
        </w:rPr>
        <w:lastRenderedPageBreak/>
        <w:t>OUR PRAYER FOR A CENTRE DIRECTOR</w:t>
      </w:r>
      <w:r w:rsidR="000D2A22" w:rsidRPr="00680486">
        <w:rPr>
          <w:rFonts w:ascii="Nexa Text Demo Light" w:hAnsi="Nexa Text Demo Light"/>
          <w:b/>
          <w:bCs/>
          <w:sz w:val="20"/>
          <w:szCs w:val="20"/>
          <w:lang w:val="en-US"/>
        </w:rPr>
        <w:br/>
      </w:r>
      <w:r w:rsidR="008A3748" w:rsidRPr="00680486">
        <w:rPr>
          <w:rFonts w:ascii="Nexa Text Demo Light" w:hAnsi="Nexa Text Demo Light"/>
          <w:sz w:val="20"/>
          <w:szCs w:val="20"/>
          <w:lang w:val="en-US"/>
        </w:rPr>
        <w:t>We are seeking God for someone who can</w:t>
      </w:r>
      <w:r w:rsidR="000D2A22" w:rsidRPr="00680486">
        <w:rPr>
          <w:rFonts w:ascii="Nexa Text Demo Light" w:hAnsi="Nexa Text Demo Light"/>
          <w:sz w:val="20"/>
          <w:szCs w:val="20"/>
          <w:lang w:val="en-US"/>
        </w:rPr>
        <w:t xml:space="preserve"> </w:t>
      </w:r>
      <w:r w:rsidR="005824E8" w:rsidRPr="00680486">
        <w:rPr>
          <w:rFonts w:ascii="Nexa Text Demo Light" w:hAnsi="Nexa Text Demo Light"/>
          <w:sz w:val="20"/>
          <w:szCs w:val="20"/>
          <w:lang w:val="en-US"/>
        </w:rPr>
        <w:t xml:space="preserve">take the </w:t>
      </w:r>
      <w:r w:rsidR="00006D5F" w:rsidRPr="00680486">
        <w:rPr>
          <w:rFonts w:ascii="Nexa Text Demo Light" w:hAnsi="Nexa Text Demo Light"/>
          <w:sz w:val="20"/>
          <w:szCs w:val="20"/>
          <w:lang w:val="en-US"/>
        </w:rPr>
        <w:t xml:space="preserve">lead </w:t>
      </w:r>
      <w:r w:rsidR="0003020E" w:rsidRPr="00680486">
        <w:rPr>
          <w:rFonts w:ascii="Nexa Text Demo Light" w:hAnsi="Nexa Text Demo Light"/>
          <w:sz w:val="20"/>
          <w:szCs w:val="20"/>
          <w:lang w:val="en-US"/>
        </w:rPr>
        <w:t xml:space="preserve">in </w:t>
      </w:r>
      <w:r w:rsidR="00EA6269" w:rsidRPr="00680486">
        <w:rPr>
          <w:rFonts w:ascii="Nexa Text Demo Light" w:hAnsi="Nexa Text Demo Light"/>
          <w:sz w:val="20"/>
          <w:szCs w:val="20"/>
          <w:lang w:val="en-US"/>
        </w:rPr>
        <w:t>creating a</w:t>
      </w:r>
      <w:r w:rsidR="00832F28" w:rsidRPr="00680486">
        <w:rPr>
          <w:rFonts w:ascii="Nexa Text Demo Light" w:hAnsi="Nexa Text Demo Light"/>
          <w:sz w:val="20"/>
          <w:szCs w:val="20"/>
          <w:lang w:val="en-US"/>
        </w:rPr>
        <w:t xml:space="preserve"> </w:t>
      </w:r>
      <w:r w:rsidR="003F01D9" w:rsidRPr="00680486">
        <w:rPr>
          <w:rFonts w:ascii="Nexa Text Demo Light" w:hAnsi="Nexa Text Demo Light"/>
          <w:sz w:val="20"/>
          <w:szCs w:val="20"/>
          <w:lang w:val="en-US"/>
        </w:rPr>
        <w:t>C</w:t>
      </w:r>
      <w:r w:rsidR="00D73AF1" w:rsidRPr="00680486">
        <w:rPr>
          <w:rFonts w:ascii="Nexa Text Demo Light" w:hAnsi="Nexa Text Demo Light"/>
          <w:sz w:val="20"/>
          <w:szCs w:val="20"/>
          <w:lang w:val="en-US"/>
        </w:rPr>
        <w:t xml:space="preserve">entre </w:t>
      </w:r>
      <w:r w:rsidR="00291F49" w:rsidRPr="00680486">
        <w:rPr>
          <w:rFonts w:ascii="Nexa Text Demo Light" w:hAnsi="Nexa Text Demo Light"/>
          <w:sz w:val="20"/>
          <w:szCs w:val="20"/>
          <w:lang w:val="en-US"/>
        </w:rPr>
        <w:t xml:space="preserve">and </w:t>
      </w:r>
      <w:r w:rsidR="005824E8" w:rsidRPr="00680486">
        <w:rPr>
          <w:rFonts w:ascii="Nexa Text Demo Light" w:hAnsi="Nexa Text Demo Light"/>
          <w:sz w:val="20"/>
          <w:szCs w:val="20"/>
          <w:lang w:val="en-US"/>
        </w:rPr>
        <w:t xml:space="preserve">building a </w:t>
      </w:r>
      <w:r w:rsidR="00291F49" w:rsidRPr="00680486">
        <w:rPr>
          <w:rFonts w:ascii="Nexa Text Demo Light" w:hAnsi="Nexa Text Demo Light"/>
          <w:sz w:val="20"/>
          <w:szCs w:val="20"/>
          <w:lang w:val="en-US"/>
        </w:rPr>
        <w:t>Christian</w:t>
      </w:r>
      <w:r w:rsidR="008F67A5" w:rsidRPr="00680486">
        <w:rPr>
          <w:rFonts w:ascii="Nexa Text Demo Light" w:hAnsi="Nexa Text Demo Light"/>
          <w:sz w:val="20"/>
          <w:szCs w:val="20"/>
          <w:lang w:val="en-US"/>
        </w:rPr>
        <w:t xml:space="preserve"> community</w:t>
      </w:r>
      <w:r w:rsidR="00291F49" w:rsidRPr="00680486">
        <w:rPr>
          <w:rFonts w:ascii="Nexa Text Demo Light" w:hAnsi="Nexa Text Demo Light"/>
          <w:sz w:val="20"/>
          <w:szCs w:val="20"/>
          <w:lang w:val="en-US"/>
        </w:rPr>
        <w:t xml:space="preserve"> </w:t>
      </w:r>
      <w:r w:rsidR="00D73AF1" w:rsidRPr="00680486">
        <w:rPr>
          <w:rFonts w:ascii="Nexa Text Demo Light" w:hAnsi="Nexa Text Demo Light"/>
          <w:sz w:val="20"/>
          <w:szCs w:val="20"/>
          <w:lang w:val="en-US"/>
        </w:rPr>
        <w:t xml:space="preserve">that is </w:t>
      </w:r>
      <w:r w:rsidR="005824E8" w:rsidRPr="00680486">
        <w:rPr>
          <w:rFonts w:ascii="Nexa Text Demo Light" w:hAnsi="Nexa Text Demo Light"/>
          <w:sz w:val="20"/>
          <w:szCs w:val="20"/>
          <w:lang w:val="en-US"/>
        </w:rPr>
        <w:t xml:space="preserve">both </w:t>
      </w:r>
      <w:r w:rsidR="00D73AF1" w:rsidRPr="00680486">
        <w:rPr>
          <w:rFonts w:ascii="Nexa Text Demo Light" w:hAnsi="Nexa Text Demo Light"/>
          <w:sz w:val="20"/>
          <w:szCs w:val="20"/>
          <w:lang w:val="en-US"/>
        </w:rPr>
        <w:t>welcoming</w:t>
      </w:r>
      <w:r w:rsidR="005824E8" w:rsidRPr="00680486">
        <w:rPr>
          <w:rFonts w:ascii="Nexa Text Demo Light" w:hAnsi="Nexa Text Demo Light"/>
          <w:sz w:val="20"/>
          <w:szCs w:val="20"/>
          <w:lang w:val="en-US"/>
        </w:rPr>
        <w:t xml:space="preserve"> and</w:t>
      </w:r>
      <w:r w:rsidR="000D2A22" w:rsidRPr="00680486">
        <w:rPr>
          <w:rFonts w:ascii="Nexa Text Demo Light" w:hAnsi="Nexa Text Demo Light"/>
          <w:sz w:val="20"/>
          <w:szCs w:val="20"/>
          <w:lang w:val="en-US"/>
        </w:rPr>
        <w:t xml:space="preserve"> safe</w:t>
      </w:r>
      <w:r w:rsidR="005824E8" w:rsidRPr="00680486">
        <w:rPr>
          <w:rFonts w:ascii="Nexa Text Demo Light" w:hAnsi="Nexa Text Demo Light"/>
          <w:sz w:val="20"/>
          <w:szCs w:val="20"/>
          <w:lang w:val="en-US"/>
        </w:rPr>
        <w:t>,</w:t>
      </w:r>
      <w:r w:rsidR="00832F28" w:rsidRPr="00680486">
        <w:rPr>
          <w:rFonts w:ascii="Nexa Text Demo Light" w:hAnsi="Nexa Text Demo Light"/>
          <w:sz w:val="20"/>
          <w:szCs w:val="20"/>
          <w:lang w:val="en-US"/>
        </w:rPr>
        <w:t xml:space="preserve"> inspir</w:t>
      </w:r>
      <w:r w:rsidR="005824E8" w:rsidRPr="00680486">
        <w:rPr>
          <w:rFonts w:ascii="Nexa Text Demo Light" w:hAnsi="Nexa Text Demo Light"/>
          <w:sz w:val="20"/>
          <w:szCs w:val="20"/>
          <w:lang w:val="en-US"/>
        </w:rPr>
        <w:t>ing</w:t>
      </w:r>
      <w:r w:rsidR="00832F28" w:rsidRPr="00680486">
        <w:rPr>
          <w:rFonts w:ascii="Nexa Text Demo Light" w:hAnsi="Nexa Text Demo Light"/>
          <w:sz w:val="20"/>
          <w:szCs w:val="20"/>
          <w:lang w:val="en-US"/>
        </w:rPr>
        <w:t xml:space="preserve"> </w:t>
      </w:r>
      <w:r w:rsidR="008F67A5" w:rsidRPr="00680486">
        <w:rPr>
          <w:rFonts w:ascii="Nexa Text Demo Light" w:hAnsi="Nexa Text Demo Light"/>
          <w:sz w:val="20"/>
          <w:szCs w:val="20"/>
          <w:lang w:val="en-US"/>
        </w:rPr>
        <w:t xml:space="preserve">and </w:t>
      </w:r>
      <w:r w:rsidR="005824E8" w:rsidRPr="00680486">
        <w:rPr>
          <w:rFonts w:ascii="Nexa Text Demo Light" w:hAnsi="Nexa Text Demo Light"/>
          <w:sz w:val="20"/>
          <w:szCs w:val="20"/>
          <w:lang w:val="en-US"/>
        </w:rPr>
        <w:t xml:space="preserve">challenging </w:t>
      </w:r>
      <w:r w:rsidR="0080075F" w:rsidRPr="00680486">
        <w:rPr>
          <w:rFonts w:ascii="Nexa Text Demo Light" w:hAnsi="Nexa Text Demo Light"/>
          <w:sz w:val="20"/>
          <w:szCs w:val="20"/>
          <w:lang w:val="en-US"/>
        </w:rPr>
        <w:t xml:space="preserve">and </w:t>
      </w:r>
      <w:r w:rsidR="000C549E" w:rsidRPr="00680486">
        <w:rPr>
          <w:rFonts w:ascii="Nexa Text Demo Light" w:hAnsi="Nexa Text Demo Light"/>
          <w:sz w:val="20"/>
          <w:szCs w:val="20"/>
          <w:lang w:val="en-US"/>
        </w:rPr>
        <w:t xml:space="preserve">which </w:t>
      </w:r>
      <w:r w:rsidR="0080075F" w:rsidRPr="00680486">
        <w:rPr>
          <w:rFonts w:ascii="Nexa Text Demo Light" w:hAnsi="Nexa Text Demo Light"/>
          <w:sz w:val="20"/>
          <w:szCs w:val="20"/>
          <w:lang w:val="en-US"/>
        </w:rPr>
        <w:t>enables</w:t>
      </w:r>
      <w:r w:rsidR="008F67A5" w:rsidRPr="00680486">
        <w:rPr>
          <w:rFonts w:ascii="Nexa Text Demo Light" w:hAnsi="Nexa Text Demo Light"/>
          <w:sz w:val="20"/>
          <w:szCs w:val="20"/>
          <w:lang w:val="en-US"/>
        </w:rPr>
        <w:t xml:space="preserve"> </w:t>
      </w:r>
      <w:r w:rsidR="000C549E" w:rsidRPr="00680486">
        <w:rPr>
          <w:rFonts w:ascii="Nexa Text Demo Light" w:hAnsi="Nexa Text Demo Light"/>
          <w:sz w:val="20"/>
          <w:szCs w:val="20"/>
          <w:lang w:val="en-US"/>
        </w:rPr>
        <w:t xml:space="preserve">guests </w:t>
      </w:r>
      <w:r w:rsidR="0080075F" w:rsidRPr="00680486">
        <w:rPr>
          <w:rFonts w:ascii="Nexa Text Demo Light" w:hAnsi="Nexa Text Demo Light"/>
          <w:sz w:val="20"/>
          <w:szCs w:val="20"/>
          <w:lang w:val="en-US"/>
        </w:rPr>
        <w:t xml:space="preserve">and staff to </w:t>
      </w:r>
      <w:r w:rsidR="00512737" w:rsidRPr="00680486">
        <w:rPr>
          <w:rFonts w:ascii="Nexa Text Demo Light" w:hAnsi="Nexa Text Demo Light"/>
          <w:sz w:val="20"/>
          <w:szCs w:val="20"/>
          <w:lang w:val="en-US"/>
        </w:rPr>
        <w:t xml:space="preserve">encounter </w:t>
      </w:r>
      <w:r w:rsidR="00397068" w:rsidRPr="00680486">
        <w:rPr>
          <w:rFonts w:ascii="Nexa Text Demo Light" w:hAnsi="Nexa Text Demo Light"/>
          <w:sz w:val="20"/>
          <w:szCs w:val="20"/>
          <w:lang w:val="en-US"/>
        </w:rPr>
        <w:t xml:space="preserve">the </w:t>
      </w:r>
      <w:r w:rsidR="0004229C" w:rsidRPr="00680486">
        <w:rPr>
          <w:rFonts w:ascii="Nexa Text Demo Light" w:hAnsi="Nexa Text Demo Light"/>
          <w:sz w:val="20"/>
          <w:szCs w:val="20"/>
          <w:lang w:val="en-US"/>
        </w:rPr>
        <w:t>transformative power of God’s love</w:t>
      </w:r>
      <w:r w:rsidR="003F01D9" w:rsidRPr="00680486">
        <w:rPr>
          <w:rFonts w:ascii="Nexa Text Demo Light" w:hAnsi="Nexa Text Demo Light"/>
          <w:sz w:val="20"/>
          <w:szCs w:val="20"/>
          <w:lang w:val="en-US"/>
        </w:rPr>
        <w:t>.</w:t>
      </w:r>
    </w:p>
    <w:p w14:paraId="67878167" w14:textId="7ACC6359" w:rsidR="00636C8B" w:rsidRPr="00680486" w:rsidRDefault="00636C8B" w:rsidP="001177A3">
      <w:pPr>
        <w:rPr>
          <w:rFonts w:ascii="Nexa Text Demo Light" w:hAnsi="Nexa Text Demo Light"/>
          <w:sz w:val="20"/>
          <w:szCs w:val="20"/>
          <w:lang w:val="en-US"/>
        </w:rPr>
      </w:pPr>
      <w:r w:rsidRPr="00680486">
        <w:rPr>
          <w:rFonts w:ascii="Nexa Text Demo Light" w:hAnsi="Nexa Text Demo Light"/>
          <w:sz w:val="20"/>
          <w:szCs w:val="20"/>
          <w:lang w:val="en-US"/>
        </w:rPr>
        <w:t xml:space="preserve">Our prayer is for someone </w:t>
      </w:r>
      <w:r w:rsidR="006677ED" w:rsidRPr="00680486">
        <w:rPr>
          <w:rFonts w:ascii="Nexa Text Demo Light" w:hAnsi="Nexa Text Demo Light"/>
          <w:sz w:val="20"/>
          <w:szCs w:val="20"/>
          <w:lang w:val="en-US"/>
        </w:rPr>
        <w:t xml:space="preserve">who can </w:t>
      </w:r>
      <w:r w:rsidR="004E01FC" w:rsidRPr="00680486">
        <w:rPr>
          <w:rFonts w:ascii="Nexa Text Demo Light" w:hAnsi="Nexa Text Demo Light"/>
          <w:sz w:val="20"/>
          <w:szCs w:val="20"/>
          <w:lang w:val="en-US"/>
        </w:rPr>
        <w:t>offer the calling, gifts and experience outlined below</w:t>
      </w:r>
      <w:r w:rsidR="006677ED" w:rsidRPr="00680486">
        <w:rPr>
          <w:rFonts w:ascii="Nexa Text Demo Light" w:hAnsi="Nexa Text Demo Light"/>
          <w:sz w:val="20"/>
          <w:szCs w:val="20"/>
          <w:lang w:val="en-US"/>
        </w:rPr>
        <w:t>:</w:t>
      </w:r>
    </w:p>
    <w:p w14:paraId="0110B5F9" w14:textId="77777777" w:rsidR="004F46DD" w:rsidRPr="00680486" w:rsidRDefault="004E01FC" w:rsidP="00830B1D">
      <w:pPr>
        <w:rPr>
          <w:rFonts w:ascii="Nexa Text Demo Light" w:hAnsi="Nexa Text Demo Light"/>
          <w:b/>
          <w:bCs/>
          <w:sz w:val="20"/>
          <w:szCs w:val="20"/>
          <w:lang w:val="en-US"/>
        </w:rPr>
      </w:pPr>
      <w:r w:rsidRPr="00680486">
        <w:rPr>
          <w:rFonts w:ascii="Nexa Text Demo Light" w:hAnsi="Nexa Text Demo Light"/>
          <w:b/>
          <w:bCs/>
          <w:sz w:val="20"/>
          <w:szCs w:val="20"/>
          <w:lang w:val="en-US"/>
        </w:rPr>
        <w:t>CALLING</w:t>
      </w:r>
    </w:p>
    <w:p w14:paraId="07B04C57" w14:textId="41455480" w:rsidR="001D157A" w:rsidRPr="00680486" w:rsidRDefault="002F3E8B" w:rsidP="002F3E8B">
      <w:pPr>
        <w:pStyle w:val="ListParagraph"/>
        <w:numPr>
          <w:ilvl w:val="0"/>
          <w:numId w:val="9"/>
        </w:numPr>
        <w:rPr>
          <w:rFonts w:ascii="Nexa Text Demo Light" w:hAnsi="Nexa Text Demo Light"/>
          <w:b/>
          <w:bCs/>
          <w:sz w:val="20"/>
          <w:szCs w:val="20"/>
          <w:lang w:val="en-US"/>
        </w:rPr>
      </w:pPr>
      <w:r w:rsidRPr="00680486">
        <w:rPr>
          <w:rFonts w:ascii="Nexa Text Demo Light" w:hAnsi="Nexa Text Demo Light"/>
          <w:sz w:val="20"/>
          <w:szCs w:val="20"/>
          <w:lang w:val="en-US"/>
        </w:rPr>
        <w:t xml:space="preserve">You have a passion to </w:t>
      </w:r>
      <w:r w:rsidR="00123E18" w:rsidRPr="00680486">
        <w:rPr>
          <w:rFonts w:ascii="Nexa Text Demo Light" w:hAnsi="Nexa Text Demo Light"/>
          <w:sz w:val="20"/>
          <w:szCs w:val="20"/>
          <w:lang w:val="en-US"/>
        </w:rPr>
        <w:t xml:space="preserve">discern and develop the gifts of others and lead them to become </w:t>
      </w:r>
      <w:r w:rsidR="00EB265C" w:rsidRPr="00680486">
        <w:rPr>
          <w:rFonts w:ascii="Nexa Text Demo Light" w:hAnsi="Nexa Text Demo Light"/>
          <w:sz w:val="20"/>
          <w:szCs w:val="20"/>
          <w:lang w:val="en-US"/>
        </w:rPr>
        <w:t xml:space="preserve">committed </w:t>
      </w:r>
      <w:r w:rsidR="0088621C" w:rsidRPr="00680486">
        <w:rPr>
          <w:rFonts w:ascii="Nexa Text Demo Light" w:hAnsi="Nexa Text Demo Light"/>
          <w:sz w:val="20"/>
          <w:szCs w:val="20"/>
          <w:lang w:val="en-US"/>
        </w:rPr>
        <w:t>disciples of Jesus</w:t>
      </w:r>
      <w:r w:rsidR="001D157A" w:rsidRPr="00680486">
        <w:rPr>
          <w:rFonts w:ascii="Nexa Text Demo Light" w:hAnsi="Nexa Text Demo Light"/>
          <w:sz w:val="20"/>
          <w:szCs w:val="20"/>
          <w:lang w:val="en-US"/>
        </w:rPr>
        <w:t>, effective in their work and witness</w:t>
      </w:r>
    </w:p>
    <w:p w14:paraId="47896E7B" w14:textId="10509C20" w:rsidR="006B03D3" w:rsidRPr="00680486" w:rsidRDefault="001D157A" w:rsidP="002F3E8B">
      <w:pPr>
        <w:pStyle w:val="ListParagraph"/>
        <w:numPr>
          <w:ilvl w:val="0"/>
          <w:numId w:val="9"/>
        </w:numPr>
        <w:rPr>
          <w:rFonts w:ascii="Nexa Text Demo Light" w:hAnsi="Nexa Text Demo Light"/>
          <w:b/>
          <w:bCs/>
          <w:sz w:val="20"/>
          <w:szCs w:val="20"/>
          <w:lang w:val="en-US"/>
        </w:rPr>
      </w:pPr>
      <w:r w:rsidRPr="00680486">
        <w:rPr>
          <w:rFonts w:ascii="Nexa Text Demo Light" w:hAnsi="Nexa Text Demo Light"/>
          <w:sz w:val="20"/>
          <w:szCs w:val="20"/>
          <w:lang w:val="en-US"/>
        </w:rPr>
        <w:t>You are able to</w:t>
      </w:r>
      <w:r w:rsidR="000B0C5C" w:rsidRPr="00680486">
        <w:rPr>
          <w:rFonts w:ascii="Nexa Text Demo Light" w:hAnsi="Nexa Text Demo Light"/>
          <w:sz w:val="20"/>
          <w:szCs w:val="20"/>
          <w:lang w:val="en-US"/>
        </w:rPr>
        <w:t xml:space="preserve"> f</w:t>
      </w:r>
      <w:r w:rsidR="00C07682" w:rsidRPr="00680486">
        <w:rPr>
          <w:rFonts w:ascii="Nexa Text Demo Light" w:hAnsi="Nexa Text Demo Light"/>
          <w:sz w:val="20"/>
          <w:szCs w:val="20"/>
          <w:lang w:val="en-US"/>
        </w:rPr>
        <w:t>oster a war</w:t>
      </w:r>
      <w:r w:rsidR="00672A36" w:rsidRPr="00680486">
        <w:rPr>
          <w:rFonts w:ascii="Nexa Text Demo Light" w:hAnsi="Nexa Text Demo Light"/>
          <w:sz w:val="20"/>
          <w:szCs w:val="20"/>
          <w:lang w:val="en-US"/>
        </w:rPr>
        <w:t>m, hospitable</w:t>
      </w:r>
      <w:r w:rsidR="006214BE" w:rsidRPr="00680486">
        <w:rPr>
          <w:rFonts w:ascii="Nexa Text Demo Light" w:hAnsi="Nexa Text Demo Light"/>
          <w:sz w:val="20"/>
          <w:szCs w:val="20"/>
          <w:lang w:val="en-US"/>
        </w:rPr>
        <w:t xml:space="preserve"> </w:t>
      </w:r>
      <w:r w:rsidR="00672A36" w:rsidRPr="00680486">
        <w:rPr>
          <w:rFonts w:ascii="Nexa Text Demo Light" w:hAnsi="Nexa Text Demo Light"/>
          <w:sz w:val="20"/>
          <w:szCs w:val="20"/>
          <w:lang w:val="en-US"/>
        </w:rPr>
        <w:t>ambience within the Centre</w:t>
      </w:r>
      <w:r w:rsidR="00467D80" w:rsidRPr="00680486">
        <w:rPr>
          <w:rFonts w:ascii="Nexa Text Demo Light" w:hAnsi="Nexa Text Demo Light"/>
          <w:sz w:val="20"/>
          <w:szCs w:val="20"/>
          <w:lang w:val="en-US"/>
        </w:rPr>
        <w:t xml:space="preserve"> and amongst the staff</w:t>
      </w:r>
    </w:p>
    <w:p w14:paraId="3EE1DFF2" w14:textId="17933118" w:rsidR="006B03D3" w:rsidRPr="00680486" w:rsidRDefault="006B03D3" w:rsidP="002F3E8B">
      <w:pPr>
        <w:pStyle w:val="ListParagraph"/>
        <w:numPr>
          <w:ilvl w:val="0"/>
          <w:numId w:val="9"/>
        </w:numPr>
        <w:rPr>
          <w:rFonts w:ascii="Nexa Text Demo Light" w:hAnsi="Nexa Text Demo Light"/>
          <w:b/>
          <w:bCs/>
          <w:sz w:val="20"/>
          <w:szCs w:val="20"/>
          <w:lang w:val="en-US"/>
        </w:rPr>
      </w:pPr>
      <w:r w:rsidRPr="00680486">
        <w:rPr>
          <w:rFonts w:ascii="Nexa Text Demo Light" w:hAnsi="Nexa Text Demo Light"/>
          <w:sz w:val="20"/>
          <w:szCs w:val="20"/>
          <w:lang w:val="en-US"/>
        </w:rPr>
        <w:t>You carry a conviction that faithfulness to the gospel requires us to share the good news in both word and deed</w:t>
      </w:r>
    </w:p>
    <w:p w14:paraId="0B667390" w14:textId="77777777" w:rsidR="008759E8" w:rsidRPr="00680486" w:rsidRDefault="008759E8" w:rsidP="006B03D3">
      <w:pPr>
        <w:rPr>
          <w:rFonts w:ascii="Nexa Text Demo Light" w:hAnsi="Nexa Text Demo Light"/>
          <w:b/>
          <w:bCs/>
          <w:sz w:val="20"/>
          <w:szCs w:val="20"/>
          <w:lang w:val="en-US"/>
        </w:rPr>
      </w:pPr>
      <w:r w:rsidRPr="00680486">
        <w:rPr>
          <w:rFonts w:ascii="Nexa Text Demo Light" w:hAnsi="Nexa Text Demo Light"/>
          <w:b/>
          <w:bCs/>
          <w:sz w:val="20"/>
          <w:szCs w:val="20"/>
          <w:lang w:val="en-US"/>
        </w:rPr>
        <w:t>GIFTS &amp; STRENGTHS</w:t>
      </w:r>
    </w:p>
    <w:p w14:paraId="6C7A4350" w14:textId="77777777" w:rsidR="00647743" w:rsidRPr="00680486" w:rsidRDefault="008759E8" w:rsidP="008759E8">
      <w:pPr>
        <w:pStyle w:val="ListParagraph"/>
        <w:numPr>
          <w:ilvl w:val="0"/>
          <w:numId w:val="10"/>
        </w:numPr>
        <w:rPr>
          <w:rFonts w:ascii="Nexa Text Demo Light" w:hAnsi="Nexa Text Demo Light"/>
          <w:b/>
          <w:bCs/>
          <w:sz w:val="20"/>
          <w:szCs w:val="20"/>
          <w:lang w:val="en-US"/>
        </w:rPr>
      </w:pPr>
      <w:r w:rsidRPr="00680486">
        <w:rPr>
          <w:rFonts w:ascii="Nexa Text Demo Light" w:hAnsi="Nexa Text Demo Light"/>
          <w:sz w:val="20"/>
          <w:szCs w:val="20"/>
          <w:lang w:val="en-US"/>
        </w:rPr>
        <w:t xml:space="preserve">You will be able to oversee </w:t>
      </w:r>
      <w:r w:rsidR="00647743" w:rsidRPr="00680486">
        <w:rPr>
          <w:rFonts w:ascii="Nexa Text Demo Light" w:hAnsi="Nexa Text Demo Light"/>
          <w:sz w:val="20"/>
          <w:szCs w:val="20"/>
          <w:lang w:val="en-US"/>
        </w:rPr>
        <w:t>Team Leaders</w:t>
      </w:r>
      <w:r w:rsidRPr="00680486">
        <w:rPr>
          <w:rFonts w:ascii="Nexa Text Demo Light" w:hAnsi="Nexa Text Demo Light"/>
          <w:sz w:val="20"/>
          <w:szCs w:val="20"/>
          <w:lang w:val="en-US"/>
        </w:rPr>
        <w:t>,</w:t>
      </w:r>
      <w:r w:rsidR="00686246" w:rsidRPr="00680486">
        <w:rPr>
          <w:rFonts w:ascii="Nexa Text Demo Light" w:hAnsi="Nexa Text Demo Light"/>
          <w:sz w:val="20"/>
          <w:szCs w:val="20"/>
          <w:lang w:val="en-US"/>
        </w:rPr>
        <w:t xml:space="preserve"> helping them create a harmonious</w:t>
      </w:r>
      <w:r w:rsidR="006D6EB3" w:rsidRPr="00680486">
        <w:rPr>
          <w:rFonts w:ascii="Nexa Text Demo Light" w:hAnsi="Nexa Text Demo Light"/>
          <w:sz w:val="20"/>
          <w:szCs w:val="20"/>
          <w:lang w:val="en-US"/>
        </w:rPr>
        <w:t xml:space="preserve"> and efficient</w:t>
      </w:r>
      <w:r w:rsidR="00686246" w:rsidRPr="00680486">
        <w:rPr>
          <w:rFonts w:ascii="Nexa Text Demo Light" w:hAnsi="Nexa Text Demo Light"/>
          <w:sz w:val="20"/>
          <w:szCs w:val="20"/>
          <w:lang w:val="en-US"/>
        </w:rPr>
        <w:t xml:space="preserve"> working environment</w:t>
      </w:r>
      <w:r w:rsidR="00622FDC" w:rsidRPr="00680486">
        <w:rPr>
          <w:rFonts w:ascii="Nexa Text Demo Light" w:hAnsi="Nexa Text Demo Light"/>
          <w:sz w:val="20"/>
          <w:szCs w:val="20"/>
          <w:lang w:val="en-US"/>
        </w:rPr>
        <w:t xml:space="preserve"> through collaboration and communication</w:t>
      </w:r>
    </w:p>
    <w:p w14:paraId="14AF63EC" w14:textId="20E4ABD7" w:rsidR="00260D10" w:rsidRPr="00680486" w:rsidRDefault="0059799B" w:rsidP="008759E8">
      <w:pPr>
        <w:pStyle w:val="ListParagraph"/>
        <w:numPr>
          <w:ilvl w:val="0"/>
          <w:numId w:val="10"/>
        </w:numPr>
        <w:rPr>
          <w:rFonts w:ascii="Nexa Text Demo Light" w:hAnsi="Nexa Text Demo Light"/>
          <w:b/>
          <w:bCs/>
          <w:sz w:val="20"/>
          <w:szCs w:val="20"/>
          <w:lang w:val="en-US"/>
        </w:rPr>
      </w:pPr>
      <w:r>
        <w:rPr>
          <w:rFonts w:ascii="Nexa Text Demo Light" w:hAnsi="Nexa Text Demo Light"/>
          <w:sz w:val="20"/>
          <w:szCs w:val="20"/>
          <w:lang w:val="en-US"/>
        </w:rPr>
        <w:t>You will be able to b</w:t>
      </w:r>
      <w:r w:rsidR="006F7565" w:rsidRPr="00680486">
        <w:rPr>
          <w:rFonts w:ascii="Nexa Text Demo Light" w:hAnsi="Nexa Text Demo Light"/>
          <w:sz w:val="20"/>
          <w:szCs w:val="20"/>
          <w:lang w:val="en-US"/>
        </w:rPr>
        <w:t>uild</w:t>
      </w:r>
      <w:r w:rsidR="006D6EB3" w:rsidRPr="00680486">
        <w:rPr>
          <w:rFonts w:ascii="Nexa Text Demo Light" w:hAnsi="Nexa Text Demo Light"/>
          <w:sz w:val="20"/>
          <w:szCs w:val="20"/>
          <w:lang w:val="en-US"/>
        </w:rPr>
        <w:t xml:space="preserve"> a strong Centre team through </w:t>
      </w:r>
      <w:r w:rsidR="00622FDC" w:rsidRPr="00680486">
        <w:rPr>
          <w:rFonts w:ascii="Nexa Text Demo Light" w:hAnsi="Nexa Text Demo Light"/>
          <w:sz w:val="20"/>
          <w:szCs w:val="20"/>
          <w:lang w:val="en-US"/>
        </w:rPr>
        <w:t xml:space="preserve">wise </w:t>
      </w:r>
      <w:r w:rsidR="006D6EB3" w:rsidRPr="00680486">
        <w:rPr>
          <w:rFonts w:ascii="Nexa Text Demo Light" w:hAnsi="Nexa Text Demo Light"/>
          <w:sz w:val="20"/>
          <w:szCs w:val="20"/>
          <w:lang w:val="en-US"/>
        </w:rPr>
        <w:t xml:space="preserve">recruitment and </w:t>
      </w:r>
      <w:r w:rsidR="00830B1D" w:rsidRPr="00680486">
        <w:rPr>
          <w:rFonts w:ascii="Nexa Text Demo Light" w:hAnsi="Nexa Text Demo Light"/>
          <w:sz w:val="20"/>
          <w:szCs w:val="20"/>
          <w:lang w:val="en-US"/>
        </w:rPr>
        <w:t>excellent</w:t>
      </w:r>
      <w:r w:rsidR="00260D10" w:rsidRPr="00680486">
        <w:rPr>
          <w:rFonts w:ascii="Nexa Text Demo Light" w:hAnsi="Nexa Text Demo Light"/>
          <w:sz w:val="20"/>
          <w:szCs w:val="20"/>
          <w:lang w:val="en-US"/>
        </w:rPr>
        <w:t xml:space="preserve"> people </w:t>
      </w:r>
      <w:r w:rsidR="00830B1D" w:rsidRPr="00680486">
        <w:rPr>
          <w:rFonts w:ascii="Nexa Text Demo Light" w:hAnsi="Nexa Text Demo Light"/>
          <w:sz w:val="20"/>
          <w:szCs w:val="20"/>
          <w:lang w:val="en-US"/>
        </w:rPr>
        <w:t>management</w:t>
      </w:r>
    </w:p>
    <w:p w14:paraId="60021247" w14:textId="77777777" w:rsidR="00F438B2" w:rsidRPr="00680486" w:rsidRDefault="00260D10" w:rsidP="008759E8">
      <w:pPr>
        <w:pStyle w:val="ListParagraph"/>
        <w:numPr>
          <w:ilvl w:val="0"/>
          <w:numId w:val="10"/>
        </w:numPr>
        <w:rPr>
          <w:rFonts w:ascii="Nexa Text Demo Light" w:hAnsi="Nexa Text Demo Light"/>
          <w:b/>
          <w:bCs/>
          <w:sz w:val="20"/>
          <w:szCs w:val="20"/>
          <w:lang w:val="en-US"/>
        </w:rPr>
      </w:pPr>
      <w:r w:rsidRPr="00680486">
        <w:rPr>
          <w:rFonts w:ascii="Nexa Text Demo Light" w:hAnsi="Nexa Text Demo Light"/>
          <w:sz w:val="20"/>
          <w:szCs w:val="20"/>
          <w:lang w:val="en-US"/>
        </w:rPr>
        <w:t xml:space="preserve">You will recognize the importance of and be able to </w:t>
      </w:r>
      <w:r w:rsidR="00F438B2" w:rsidRPr="00680486">
        <w:rPr>
          <w:rFonts w:ascii="Nexa Text Demo Light" w:hAnsi="Nexa Text Demo Light"/>
          <w:sz w:val="20"/>
          <w:szCs w:val="20"/>
          <w:lang w:val="en-US"/>
        </w:rPr>
        <w:t>e</w:t>
      </w:r>
      <w:r w:rsidR="006F7565" w:rsidRPr="00680486">
        <w:rPr>
          <w:rFonts w:ascii="Nexa Text Demo Light" w:hAnsi="Nexa Text Demo Light"/>
          <w:sz w:val="20"/>
          <w:szCs w:val="20"/>
          <w:lang w:val="en-US"/>
        </w:rPr>
        <w:t>nsur</w:t>
      </w:r>
      <w:r w:rsidR="00A95E63" w:rsidRPr="00680486">
        <w:rPr>
          <w:rFonts w:ascii="Nexa Text Demo Light" w:hAnsi="Nexa Text Demo Light"/>
          <w:sz w:val="20"/>
          <w:szCs w:val="20"/>
          <w:lang w:val="en-US"/>
        </w:rPr>
        <w:t>e</w:t>
      </w:r>
      <w:r w:rsidR="0016630A" w:rsidRPr="00680486">
        <w:rPr>
          <w:rFonts w:ascii="Nexa Text Demo Light" w:hAnsi="Nexa Text Demo Light"/>
          <w:sz w:val="20"/>
          <w:szCs w:val="20"/>
          <w:lang w:val="en-US"/>
        </w:rPr>
        <w:t xml:space="preserve"> safe working practices and adherence to legal requirements</w:t>
      </w:r>
    </w:p>
    <w:p w14:paraId="32B85AF0" w14:textId="5D222C3D" w:rsidR="00A05B95" w:rsidRPr="00680486" w:rsidRDefault="00F438B2" w:rsidP="008759E8">
      <w:pPr>
        <w:pStyle w:val="ListParagraph"/>
        <w:numPr>
          <w:ilvl w:val="0"/>
          <w:numId w:val="10"/>
        </w:numPr>
        <w:rPr>
          <w:rFonts w:ascii="Nexa Text Demo Light" w:hAnsi="Nexa Text Demo Light"/>
          <w:b/>
          <w:bCs/>
          <w:sz w:val="20"/>
          <w:szCs w:val="20"/>
          <w:lang w:val="en-US"/>
        </w:rPr>
      </w:pPr>
      <w:r w:rsidRPr="00680486">
        <w:rPr>
          <w:rFonts w:ascii="Nexa Text Demo Light" w:hAnsi="Nexa Text Demo Light"/>
          <w:sz w:val="20"/>
          <w:szCs w:val="20"/>
          <w:lang w:val="en-US"/>
        </w:rPr>
        <w:t xml:space="preserve">You will be comfortable </w:t>
      </w:r>
      <w:r w:rsidR="00A05B95" w:rsidRPr="00680486">
        <w:rPr>
          <w:rFonts w:ascii="Nexa Text Demo Light" w:hAnsi="Nexa Text Demo Light"/>
          <w:sz w:val="20"/>
          <w:szCs w:val="20"/>
          <w:lang w:val="en-US"/>
        </w:rPr>
        <w:t xml:space="preserve">with taking </w:t>
      </w:r>
      <w:r w:rsidR="00431412" w:rsidRPr="00680486">
        <w:rPr>
          <w:rFonts w:ascii="Nexa Text Demo Light" w:hAnsi="Nexa Text Demo Light"/>
          <w:sz w:val="20"/>
          <w:szCs w:val="20"/>
          <w:lang w:val="en-US"/>
        </w:rPr>
        <w:t>r</w:t>
      </w:r>
      <w:r w:rsidR="0016630A" w:rsidRPr="00680486">
        <w:rPr>
          <w:rFonts w:ascii="Nexa Text Demo Light" w:hAnsi="Nexa Text Demo Light"/>
          <w:sz w:val="20"/>
          <w:szCs w:val="20"/>
          <w:lang w:val="en-US"/>
        </w:rPr>
        <w:t xml:space="preserve">esponsibility for </w:t>
      </w:r>
      <w:r w:rsidR="00FB3F1D" w:rsidRPr="00680486">
        <w:rPr>
          <w:rFonts w:ascii="Nexa Text Demo Light" w:hAnsi="Nexa Text Demo Light"/>
          <w:sz w:val="20"/>
          <w:szCs w:val="20"/>
          <w:lang w:val="en-US"/>
        </w:rPr>
        <w:t>the financial performance of the Centre</w:t>
      </w:r>
      <w:r w:rsidR="00E37FD8" w:rsidRPr="00680486">
        <w:rPr>
          <w:rFonts w:ascii="Nexa Text Demo Light" w:hAnsi="Nexa Text Demo Light"/>
          <w:sz w:val="20"/>
          <w:szCs w:val="20"/>
          <w:lang w:val="en-US"/>
        </w:rPr>
        <w:t xml:space="preserve"> to ensure resources are used </w:t>
      </w:r>
      <w:r w:rsidR="002F7446" w:rsidRPr="00680486">
        <w:rPr>
          <w:rFonts w:ascii="Nexa Text Demo Light" w:hAnsi="Nexa Text Demo Light"/>
          <w:sz w:val="20"/>
          <w:szCs w:val="20"/>
          <w:lang w:val="en-US"/>
        </w:rPr>
        <w:t>effectively</w:t>
      </w:r>
      <w:r w:rsidR="007C64FF" w:rsidRPr="00680486">
        <w:rPr>
          <w:rFonts w:ascii="Nexa Text Demo Light" w:hAnsi="Nexa Text Demo Light"/>
          <w:sz w:val="20"/>
          <w:szCs w:val="20"/>
          <w:lang w:val="en-US"/>
        </w:rPr>
        <w:t xml:space="preserve"> through writing and delivering budgets</w:t>
      </w:r>
    </w:p>
    <w:p w14:paraId="1DA28899" w14:textId="769146C8" w:rsidR="00FB3F1D" w:rsidRPr="00680486" w:rsidRDefault="00A05B95" w:rsidP="008759E8">
      <w:pPr>
        <w:pStyle w:val="ListParagraph"/>
        <w:numPr>
          <w:ilvl w:val="0"/>
          <w:numId w:val="10"/>
        </w:numPr>
        <w:rPr>
          <w:rFonts w:ascii="Nexa Text Demo Light" w:hAnsi="Nexa Text Demo Light"/>
          <w:b/>
          <w:bCs/>
          <w:sz w:val="20"/>
          <w:szCs w:val="20"/>
          <w:lang w:val="en-US"/>
        </w:rPr>
      </w:pPr>
      <w:r w:rsidRPr="00680486">
        <w:rPr>
          <w:rFonts w:ascii="Nexa Text Demo Light" w:hAnsi="Nexa Text Demo Light"/>
          <w:sz w:val="20"/>
          <w:szCs w:val="20"/>
          <w:lang w:val="en-US"/>
        </w:rPr>
        <w:t xml:space="preserve">You will </w:t>
      </w:r>
      <w:r w:rsidR="00153463" w:rsidRPr="00680486">
        <w:rPr>
          <w:rFonts w:ascii="Nexa Text Demo Light" w:hAnsi="Nexa Text Demo Light"/>
          <w:sz w:val="20"/>
          <w:szCs w:val="20"/>
          <w:lang w:val="en-US"/>
        </w:rPr>
        <w:t>play a part in shaping the</w:t>
      </w:r>
      <w:r w:rsidR="001E7B0C" w:rsidRPr="00680486">
        <w:rPr>
          <w:rFonts w:ascii="Nexa Text Demo Light" w:hAnsi="Nexa Text Demo Light"/>
          <w:sz w:val="20"/>
          <w:szCs w:val="20"/>
          <w:lang w:val="en-US"/>
        </w:rPr>
        <w:t xml:space="preserve"> direction of the Trust by being part of the Abernethy Leadership Team and working closely with</w:t>
      </w:r>
      <w:r w:rsidR="001049D2" w:rsidRPr="00680486">
        <w:rPr>
          <w:rFonts w:ascii="Nexa Text Demo Light" w:hAnsi="Nexa Text Demo Light"/>
          <w:sz w:val="20"/>
          <w:szCs w:val="20"/>
          <w:lang w:val="en-US"/>
        </w:rPr>
        <w:t xml:space="preserve"> and supporting</w:t>
      </w:r>
      <w:r w:rsidR="001E7B0C" w:rsidRPr="00680486">
        <w:rPr>
          <w:rFonts w:ascii="Nexa Text Demo Light" w:hAnsi="Nexa Text Demo Light"/>
          <w:sz w:val="20"/>
          <w:szCs w:val="20"/>
          <w:lang w:val="en-US"/>
        </w:rPr>
        <w:t xml:space="preserve"> the CEO</w:t>
      </w:r>
    </w:p>
    <w:p w14:paraId="6216ADA2" w14:textId="77777777" w:rsidR="00B15B33" w:rsidRPr="00680486" w:rsidRDefault="00153463" w:rsidP="001177A3">
      <w:pPr>
        <w:rPr>
          <w:rFonts w:ascii="Nexa Text Demo Light" w:hAnsi="Nexa Text Demo Light"/>
          <w:b/>
          <w:bCs/>
          <w:sz w:val="20"/>
          <w:szCs w:val="20"/>
          <w:lang w:val="en-US"/>
        </w:rPr>
      </w:pPr>
      <w:r w:rsidRPr="00680486">
        <w:rPr>
          <w:rFonts w:ascii="Nexa Text Demo Light" w:hAnsi="Nexa Text Demo Light"/>
          <w:b/>
          <w:bCs/>
          <w:sz w:val="20"/>
          <w:szCs w:val="20"/>
          <w:lang w:val="en-US"/>
        </w:rPr>
        <w:t>EXPERIENCE &amp; QUALITIES</w:t>
      </w:r>
    </w:p>
    <w:p w14:paraId="6AB40734" w14:textId="77777777" w:rsidR="00B15B33" w:rsidRPr="00680486" w:rsidRDefault="00916C95" w:rsidP="00B15B33">
      <w:pPr>
        <w:pStyle w:val="ListParagraph"/>
        <w:numPr>
          <w:ilvl w:val="0"/>
          <w:numId w:val="11"/>
        </w:numPr>
        <w:rPr>
          <w:rFonts w:ascii="Nexa Text Demo Light" w:hAnsi="Nexa Text Demo Light"/>
          <w:b/>
          <w:bCs/>
          <w:sz w:val="20"/>
          <w:szCs w:val="20"/>
          <w:lang w:val="en-US"/>
        </w:rPr>
      </w:pPr>
      <w:r w:rsidRPr="00680486">
        <w:rPr>
          <w:rFonts w:ascii="Nexa Text Demo Light" w:hAnsi="Nexa Text Demo Light"/>
          <w:sz w:val="20"/>
          <w:szCs w:val="20"/>
          <w:lang w:val="en-US"/>
        </w:rPr>
        <w:t xml:space="preserve">A mature Christian faith and </w:t>
      </w:r>
      <w:r w:rsidR="00B32034" w:rsidRPr="00680486">
        <w:rPr>
          <w:rFonts w:ascii="Nexa Text Demo Light" w:hAnsi="Nexa Text Demo Light"/>
          <w:sz w:val="20"/>
          <w:szCs w:val="20"/>
          <w:lang w:val="en-US"/>
        </w:rPr>
        <w:t>experience of spiritual leadership</w:t>
      </w:r>
    </w:p>
    <w:p w14:paraId="1116301F" w14:textId="31334574" w:rsidR="00B15B33" w:rsidRPr="00680486" w:rsidRDefault="00DA4E41" w:rsidP="00B15B33">
      <w:pPr>
        <w:pStyle w:val="ListParagraph"/>
        <w:numPr>
          <w:ilvl w:val="0"/>
          <w:numId w:val="11"/>
        </w:numPr>
        <w:rPr>
          <w:rFonts w:ascii="Nexa Text Demo Light" w:hAnsi="Nexa Text Demo Light"/>
          <w:b/>
          <w:bCs/>
          <w:sz w:val="20"/>
          <w:szCs w:val="20"/>
          <w:lang w:val="en-US"/>
        </w:rPr>
      </w:pPr>
      <w:r w:rsidRPr="00680486">
        <w:rPr>
          <w:rFonts w:ascii="Nexa Text Demo Light" w:hAnsi="Nexa Text Demo Light"/>
          <w:sz w:val="20"/>
          <w:szCs w:val="20"/>
          <w:lang w:val="en-US"/>
        </w:rPr>
        <w:t>You understand what is required to inspire and develop a team</w:t>
      </w:r>
    </w:p>
    <w:p w14:paraId="6C437A6F" w14:textId="77777777" w:rsidR="004A7B55" w:rsidRPr="00680486" w:rsidRDefault="00EB136A" w:rsidP="00B15B33">
      <w:pPr>
        <w:pStyle w:val="ListParagraph"/>
        <w:numPr>
          <w:ilvl w:val="0"/>
          <w:numId w:val="11"/>
        </w:numPr>
        <w:rPr>
          <w:rFonts w:ascii="Nexa Text Demo Light" w:hAnsi="Nexa Text Demo Light"/>
          <w:b/>
          <w:bCs/>
          <w:sz w:val="20"/>
          <w:szCs w:val="20"/>
          <w:lang w:val="en-US"/>
        </w:rPr>
      </w:pPr>
      <w:r w:rsidRPr="00680486">
        <w:rPr>
          <w:rFonts w:ascii="Nexa Text Demo Light" w:hAnsi="Nexa Text Demo Light"/>
          <w:sz w:val="20"/>
          <w:szCs w:val="20"/>
          <w:lang w:val="en-US"/>
        </w:rPr>
        <w:t>A passion for the outdoors and a desire to use outdoor adventure to share the good news of Jesus</w:t>
      </w:r>
    </w:p>
    <w:p w14:paraId="4216C7EF" w14:textId="6440AB6B" w:rsidR="005856A5" w:rsidRPr="00680486" w:rsidRDefault="004A7B55" w:rsidP="00B15B33">
      <w:pPr>
        <w:pStyle w:val="ListParagraph"/>
        <w:numPr>
          <w:ilvl w:val="0"/>
          <w:numId w:val="11"/>
        </w:numPr>
        <w:rPr>
          <w:rFonts w:ascii="Nexa Text Demo Light" w:hAnsi="Nexa Text Demo Light"/>
          <w:b/>
          <w:bCs/>
          <w:sz w:val="20"/>
          <w:szCs w:val="20"/>
          <w:lang w:val="en-US"/>
        </w:rPr>
      </w:pPr>
      <w:r w:rsidRPr="00680486">
        <w:rPr>
          <w:rFonts w:ascii="Nexa Text Demo Light" w:hAnsi="Nexa Text Demo Light"/>
          <w:sz w:val="20"/>
          <w:szCs w:val="20"/>
          <w:lang w:val="en-US"/>
        </w:rPr>
        <w:t xml:space="preserve">You </w:t>
      </w:r>
      <w:r w:rsidR="002856D5">
        <w:rPr>
          <w:rFonts w:ascii="Nexa Text Demo Light" w:hAnsi="Nexa Text Demo Light"/>
          <w:sz w:val="20"/>
          <w:szCs w:val="20"/>
          <w:lang w:val="en-US"/>
        </w:rPr>
        <w:t>will be</w:t>
      </w:r>
      <w:r w:rsidRPr="00680486">
        <w:rPr>
          <w:rFonts w:ascii="Nexa Text Demo Light" w:hAnsi="Nexa Text Demo Light"/>
          <w:sz w:val="20"/>
          <w:szCs w:val="20"/>
          <w:lang w:val="en-US"/>
        </w:rPr>
        <w:t xml:space="preserve"> a</w:t>
      </w:r>
      <w:r w:rsidR="00636A8E" w:rsidRPr="00680486">
        <w:rPr>
          <w:rFonts w:ascii="Nexa Text Demo Light" w:hAnsi="Nexa Text Demo Light"/>
          <w:sz w:val="20"/>
          <w:szCs w:val="20"/>
          <w:lang w:val="en-US"/>
        </w:rPr>
        <w:t xml:space="preserve"> </w:t>
      </w:r>
      <w:r w:rsidR="0009513D" w:rsidRPr="00680486">
        <w:rPr>
          <w:rFonts w:ascii="Nexa Text Demo Light" w:hAnsi="Nexa Text Demo Light"/>
          <w:sz w:val="20"/>
          <w:szCs w:val="20"/>
          <w:lang w:val="en-US"/>
        </w:rPr>
        <w:t>role model</w:t>
      </w:r>
      <w:r w:rsidR="008551F3" w:rsidRPr="00680486">
        <w:rPr>
          <w:rFonts w:ascii="Nexa Text Demo Light" w:hAnsi="Nexa Text Demo Light"/>
          <w:sz w:val="20"/>
          <w:szCs w:val="20"/>
          <w:lang w:val="en-US"/>
        </w:rPr>
        <w:t>,</w:t>
      </w:r>
      <w:r w:rsidR="0009513D" w:rsidRPr="00680486">
        <w:rPr>
          <w:rFonts w:ascii="Nexa Text Demo Light" w:hAnsi="Nexa Text Demo Light"/>
          <w:sz w:val="20"/>
          <w:szCs w:val="20"/>
          <w:lang w:val="en-US"/>
        </w:rPr>
        <w:t xml:space="preserve"> a consistent presence for the team</w:t>
      </w:r>
      <w:r w:rsidR="008551F3" w:rsidRPr="00680486">
        <w:rPr>
          <w:rFonts w:ascii="Nexa Text Demo Light" w:hAnsi="Nexa Text Demo Light"/>
          <w:sz w:val="20"/>
          <w:szCs w:val="20"/>
          <w:lang w:val="en-US"/>
        </w:rPr>
        <w:t xml:space="preserve"> and an ambassador for Abernethy</w:t>
      </w:r>
    </w:p>
    <w:p w14:paraId="2638F257" w14:textId="77777777" w:rsidR="005856A5" w:rsidRPr="00680486" w:rsidRDefault="005856A5" w:rsidP="00B15B33">
      <w:pPr>
        <w:pStyle w:val="ListParagraph"/>
        <w:numPr>
          <w:ilvl w:val="0"/>
          <w:numId w:val="11"/>
        </w:numPr>
        <w:rPr>
          <w:rFonts w:ascii="Nexa Text Demo Light" w:hAnsi="Nexa Text Demo Light"/>
          <w:b/>
          <w:bCs/>
          <w:sz w:val="20"/>
          <w:szCs w:val="20"/>
          <w:lang w:val="en-US"/>
        </w:rPr>
      </w:pPr>
      <w:r w:rsidRPr="00680486">
        <w:rPr>
          <w:rFonts w:ascii="Nexa Text Demo Light" w:hAnsi="Nexa Text Demo Light"/>
          <w:sz w:val="20"/>
          <w:szCs w:val="20"/>
          <w:lang w:val="en-US"/>
        </w:rPr>
        <w:t>You have e</w:t>
      </w:r>
      <w:r w:rsidR="00790746" w:rsidRPr="00680486">
        <w:rPr>
          <w:rFonts w:ascii="Nexa Text Demo Light" w:hAnsi="Nexa Text Demo Light"/>
          <w:sz w:val="20"/>
          <w:szCs w:val="20"/>
          <w:lang w:val="en-US"/>
        </w:rPr>
        <w:t>xperience of writing an</w:t>
      </w:r>
      <w:r w:rsidR="001049D2" w:rsidRPr="00680486">
        <w:rPr>
          <w:rFonts w:ascii="Nexa Text Demo Light" w:hAnsi="Nexa Text Demo Light"/>
          <w:sz w:val="20"/>
          <w:szCs w:val="20"/>
          <w:lang w:val="en-US"/>
        </w:rPr>
        <w:t>d</w:t>
      </w:r>
      <w:r w:rsidR="00790746" w:rsidRPr="00680486">
        <w:rPr>
          <w:rFonts w:ascii="Nexa Text Demo Light" w:hAnsi="Nexa Text Demo Light"/>
          <w:sz w:val="20"/>
          <w:szCs w:val="20"/>
          <w:lang w:val="en-US"/>
        </w:rPr>
        <w:t xml:space="preserve"> delivering budgets</w:t>
      </w:r>
    </w:p>
    <w:p w14:paraId="00D5FCE2" w14:textId="12C32D9A" w:rsidR="00790746" w:rsidRPr="00680486" w:rsidRDefault="005856A5" w:rsidP="00B15B33">
      <w:pPr>
        <w:pStyle w:val="ListParagraph"/>
        <w:numPr>
          <w:ilvl w:val="0"/>
          <w:numId w:val="11"/>
        </w:numPr>
        <w:rPr>
          <w:rFonts w:ascii="Nexa Text Demo Light" w:hAnsi="Nexa Text Demo Light"/>
          <w:b/>
          <w:bCs/>
          <w:sz w:val="20"/>
          <w:szCs w:val="20"/>
          <w:lang w:val="en-US"/>
        </w:rPr>
      </w:pPr>
      <w:r w:rsidRPr="00680486">
        <w:rPr>
          <w:rFonts w:ascii="Nexa Text Demo Light" w:hAnsi="Nexa Text Demo Light"/>
          <w:sz w:val="20"/>
          <w:szCs w:val="20"/>
          <w:lang w:val="en-US"/>
        </w:rPr>
        <w:t>You have e</w:t>
      </w:r>
      <w:r w:rsidR="00F71A1E" w:rsidRPr="00680486">
        <w:rPr>
          <w:rFonts w:ascii="Nexa Text Demo Light" w:hAnsi="Nexa Text Demo Light"/>
          <w:sz w:val="20"/>
          <w:szCs w:val="20"/>
          <w:lang w:val="en-US"/>
        </w:rPr>
        <w:t>xcellent communication skills</w:t>
      </w:r>
    </w:p>
    <w:p w14:paraId="6FB76A6D" w14:textId="10B8D295" w:rsidR="004C6232" w:rsidRPr="00680486" w:rsidRDefault="00463F21" w:rsidP="00A1612E">
      <w:pPr>
        <w:rPr>
          <w:rFonts w:ascii="Nexa Text Demo Light" w:hAnsi="Nexa Text Demo Light"/>
          <w:sz w:val="20"/>
          <w:szCs w:val="20"/>
          <w:lang w:val="en-US"/>
        </w:rPr>
      </w:pPr>
      <w:r w:rsidRPr="00680486">
        <w:rPr>
          <w:rFonts w:ascii="Nexa Text Demo Light" w:hAnsi="Nexa Text Demo Light"/>
          <w:b/>
          <w:bCs/>
          <w:sz w:val="20"/>
          <w:szCs w:val="20"/>
          <w:lang w:val="en-US"/>
        </w:rPr>
        <w:t xml:space="preserve">WE WOULD ALSO LOVE </w:t>
      </w:r>
      <w:r w:rsidR="00400472" w:rsidRPr="00680486">
        <w:rPr>
          <w:rFonts w:ascii="Nexa Text Demo Light" w:hAnsi="Nexa Text Demo Light"/>
          <w:b/>
          <w:bCs/>
          <w:sz w:val="20"/>
          <w:szCs w:val="20"/>
          <w:lang w:val="en-US"/>
        </w:rPr>
        <w:t>YOU TO HAVE</w:t>
      </w:r>
    </w:p>
    <w:p w14:paraId="0ED2519A" w14:textId="488DB0E9" w:rsidR="004C6232" w:rsidRPr="00680486" w:rsidRDefault="00A1612E" w:rsidP="004C6232">
      <w:pPr>
        <w:pStyle w:val="ListParagraph"/>
        <w:numPr>
          <w:ilvl w:val="0"/>
          <w:numId w:val="12"/>
        </w:numPr>
        <w:rPr>
          <w:rFonts w:ascii="Nexa Text Demo Light" w:hAnsi="Nexa Text Demo Light"/>
          <w:sz w:val="20"/>
          <w:szCs w:val="20"/>
          <w:lang w:val="en-US"/>
        </w:rPr>
      </w:pPr>
      <w:r w:rsidRPr="00680486">
        <w:rPr>
          <w:rFonts w:ascii="Nexa Text Demo Light" w:hAnsi="Nexa Text Demo Light"/>
          <w:sz w:val="20"/>
          <w:szCs w:val="20"/>
          <w:lang w:val="en-US"/>
        </w:rPr>
        <w:t>Experience of change management</w:t>
      </w:r>
      <w:r w:rsidR="00FB7A67" w:rsidRPr="00680486">
        <w:rPr>
          <w:rFonts w:ascii="Nexa Text Demo Light" w:hAnsi="Nexa Text Demo Light"/>
          <w:sz w:val="20"/>
          <w:szCs w:val="20"/>
          <w:lang w:val="en-US"/>
        </w:rPr>
        <w:t xml:space="preserve"> and rebuilding within an </w:t>
      </w:r>
      <w:r w:rsidR="004C6232" w:rsidRPr="00680486">
        <w:rPr>
          <w:rFonts w:ascii="Nexa Text Demo Light" w:hAnsi="Nexa Text Demo Light"/>
          <w:sz w:val="20"/>
          <w:szCs w:val="20"/>
          <w:lang w:val="en-US"/>
        </w:rPr>
        <w:t>organi</w:t>
      </w:r>
      <w:r w:rsidR="002856D5">
        <w:rPr>
          <w:rFonts w:ascii="Nexa Text Demo Light" w:hAnsi="Nexa Text Demo Light"/>
          <w:sz w:val="20"/>
          <w:szCs w:val="20"/>
          <w:lang w:val="en-US"/>
        </w:rPr>
        <w:t>s</w:t>
      </w:r>
      <w:r w:rsidR="004C6232" w:rsidRPr="00680486">
        <w:rPr>
          <w:rFonts w:ascii="Nexa Text Demo Light" w:hAnsi="Nexa Text Demo Light"/>
          <w:sz w:val="20"/>
          <w:szCs w:val="20"/>
          <w:lang w:val="en-US"/>
        </w:rPr>
        <w:t>ation</w:t>
      </w:r>
    </w:p>
    <w:p w14:paraId="0230444C" w14:textId="77777777" w:rsidR="004C6232" w:rsidRPr="00680486" w:rsidRDefault="004E3714" w:rsidP="004C6232">
      <w:pPr>
        <w:pStyle w:val="ListParagraph"/>
        <w:numPr>
          <w:ilvl w:val="0"/>
          <w:numId w:val="12"/>
        </w:numPr>
        <w:rPr>
          <w:rFonts w:ascii="Nexa Text Demo Light" w:hAnsi="Nexa Text Demo Light"/>
          <w:sz w:val="20"/>
          <w:szCs w:val="20"/>
          <w:lang w:val="en-US"/>
        </w:rPr>
      </w:pPr>
      <w:r w:rsidRPr="00680486">
        <w:rPr>
          <w:rFonts w:ascii="Nexa Text Demo Light" w:hAnsi="Nexa Text Demo Light"/>
          <w:sz w:val="20"/>
          <w:szCs w:val="20"/>
          <w:lang w:val="en-US"/>
        </w:rPr>
        <w:t>Worked in missional teams where you live alongside each other, and therefore understand the dynamics of our residential context</w:t>
      </w:r>
      <w:r w:rsidR="00FB7A67" w:rsidRPr="00680486">
        <w:rPr>
          <w:rFonts w:ascii="Nexa Text Demo Light" w:hAnsi="Nexa Text Demo Light"/>
          <w:sz w:val="20"/>
          <w:szCs w:val="20"/>
          <w:lang w:val="en-US"/>
        </w:rPr>
        <w:t xml:space="preserve"> </w:t>
      </w:r>
    </w:p>
    <w:p w14:paraId="15310EB2" w14:textId="28FCB81F" w:rsidR="00F71A1E" w:rsidRPr="00680486" w:rsidRDefault="00B07524" w:rsidP="004C6232">
      <w:pPr>
        <w:pStyle w:val="ListParagraph"/>
        <w:numPr>
          <w:ilvl w:val="0"/>
          <w:numId w:val="12"/>
        </w:numPr>
        <w:rPr>
          <w:rFonts w:ascii="Nexa Text Demo Light" w:hAnsi="Nexa Text Demo Light"/>
          <w:sz w:val="20"/>
          <w:szCs w:val="20"/>
          <w:lang w:val="en-US"/>
        </w:rPr>
      </w:pPr>
      <w:r w:rsidRPr="00680486">
        <w:rPr>
          <w:rFonts w:ascii="Nexa Text Demo Light" w:hAnsi="Nexa Text Demo Light"/>
          <w:sz w:val="20"/>
          <w:szCs w:val="20"/>
          <w:lang w:val="en-US"/>
        </w:rPr>
        <w:t>Excellent</w:t>
      </w:r>
      <w:r w:rsidR="004C0592" w:rsidRPr="00680486">
        <w:rPr>
          <w:rFonts w:ascii="Nexa Text Demo Light" w:hAnsi="Nexa Text Demo Light"/>
          <w:sz w:val="20"/>
          <w:szCs w:val="20"/>
          <w:lang w:val="en-US"/>
        </w:rPr>
        <w:t xml:space="preserve"> Word, Excel</w:t>
      </w:r>
      <w:r w:rsidR="00DC0921" w:rsidRPr="00680486">
        <w:rPr>
          <w:rFonts w:ascii="Nexa Text Demo Light" w:hAnsi="Nexa Text Demo Light"/>
          <w:sz w:val="20"/>
          <w:szCs w:val="20"/>
          <w:lang w:val="en-US"/>
        </w:rPr>
        <w:t xml:space="preserve">, </w:t>
      </w:r>
      <w:r w:rsidR="004C0592" w:rsidRPr="00680486">
        <w:rPr>
          <w:rFonts w:ascii="Nexa Text Demo Light" w:hAnsi="Nexa Text Demo Light"/>
          <w:sz w:val="20"/>
          <w:szCs w:val="20"/>
          <w:lang w:val="en-US"/>
        </w:rPr>
        <w:t>Outlook</w:t>
      </w:r>
      <w:r w:rsidR="00DC0921" w:rsidRPr="00680486">
        <w:rPr>
          <w:rFonts w:ascii="Nexa Text Demo Light" w:hAnsi="Nexa Text Demo Light"/>
          <w:sz w:val="20"/>
          <w:szCs w:val="20"/>
          <w:lang w:val="en-US"/>
        </w:rPr>
        <w:t xml:space="preserve"> and IT skills</w:t>
      </w:r>
    </w:p>
    <w:p w14:paraId="43C3CE55" w14:textId="396579BE" w:rsidR="002828E9" w:rsidRPr="00680486" w:rsidRDefault="002828E9" w:rsidP="00EE78D8">
      <w:pPr>
        <w:rPr>
          <w:rFonts w:ascii="Nexa Text Demo Light" w:hAnsi="Nexa Text Demo Light"/>
          <w:b/>
          <w:bCs/>
          <w:sz w:val="20"/>
          <w:szCs w:val="20"/>
          <w:lang w:val="en-US"/>
        </w:rPr>
      </w:pPr>
      <w:r w:rsidRPr="00680486">
        <w:rPr>
          <w:rFonts w:ascii="Nexa Text Demo Light" w:hAnsi="Nexa Text Demo Light"/>
          <w:b/>
          <w:bCs/>
          <w:sz w:val="20"/>
          <w:szCs w:val="20"/>
          <w:lang w:val="en-US"/>
        </w:rPr>
        <w:lastRenderedPageBreak/>
        <w:t>WHAT CAN WE OFFER YOU?</w:t>
      </w:r>
    </w:p>
    <w:p w14:paraId="2D30FBEF" w14:textId="77777777" w:rsidR="002828E9" w:rsidRPr="00680486" w:rsidRDefault="002828E9" w:rsidP="002828E9">
      <w:pPr>
        <w:pStyle w:val="ListParagraph"/>
        <w:numPr>
          <w:ilvl w:val="0"/>
          <w:numId w:val="13"/>
        </w:numPr>
        <w:rPr>
          <w:rFonts w:ascii="Nexa Text Demo Light" w:hAnsi="Nexa Text Demo Light"/>
          <w:sz w:val="20"/>
          <w:szCs w:val="20"/>
          <w:lang w:val="en-US"/>
        </w:rPr>
      </w:pPr>
      <w:r w:rsidRPr="00680486">
        <w:rPr>
          <w:rFonts w:ascii="Nexa Text Demo Light" w:hAnsi="Nexa Text Demo Light"/>
          <w:sz w:val="20"/>
          <w:szCs w:val="20"/>
          <w:lang w:val="en-US"/>
        </w:rPr>
        <w:t>A m</w:t>
      </w:r>
      <w:r w:rsidR="00EE78D8" w:rsidRPr="00680486">
        <w:rPr>
          <w:rFonts w:ascii="Nexa Text Demo Light" w:hAnsi="Nexa Text Demo Light"/>
          <w:sz w:val="20"/>
          <w:szCs w:val="20"/>
          <w:lang w:val="en-US"/>
        </w:rPr>
        <w:t xml:space="preserve">onthly salary </w:t>
      </w:r>
      <w:r w:rsidRPr="00680486">
        <w:rPr>
          <w:rFonts w:ascii="Nexa Text Demo Light" w:hAnsi="Nexa Text Demo Light"/>
          <w:sz w:val="20"/>
          <w:szCs w:val="20"/>
          <w:lang w:val="en-US"/>
        </w:rPr>
        <w:t>(</w:t>
      </w:r>
      <w:r w:rsidR="00EE78D8" w:rsidRPr="00680486">
        <w:rPr>
          <w:rFonts w:ascii="Nexa Text Demo Light" w:hAnsi="Nexa Text Demo Light"/>
          <w:sz w:val="20"/>
          <w:szCs w:val="20"/>
          <w:lang w:val="en-US"/>
        </w:rPr>
        <w:t xml:space="preserve">plus allowances </w:t>
      </w:r>
      <w:r w:rsidR="00DC0921" w:rsidRPr="00680486">
        <w:rPr>
          <w:rFonts w:ascii="Nexa Text Demo Light" w:hAnsi="Nexa Text Demo Light"/>
          <w:sz w:val="20"/>
          <w:szCs w:val="20"/>
          <w:lang w:val="en-US"/>
        </w:rPr>
        <w:t>as</w:t>
      </w:r>
      <w:r w:rsidR="00EE78D8" w:rsidRPr="00680486">
        <w:rPr>
          <w:rFonts w:ascii="Nexa Text Demo Light" w:hAnsi="Nexa Text Demo Light"/>
          <w:sz w:val="20"/>
          <w:szCs w:val="20"/>
          <w:lang w:val="en-US"/>
        </w:rPr>
        <w:t xml:space="preserve"> required</w:t>
      </w:r>
      <w:r w:rsidRPr="00680486">
        <w:rPr>
          <w:rFonts w:ascii="Nexa Text Demo Light" w:hAnsi="Nexa Text Demo Light"/>
          <w:sz w:val="20"/>
          <w:szCs w:val="20"/>
          <w:lang w:val="en-US"/>
        </w:rPr>
        <w:t>)</w:t>
      </w:r>
    </w:p>
    <w:p w14:paraId="77774BD2" w14:textId="2416305F" w:rsidR="002828E9" w:rsidRPr="00680486" w:rsidRDefault="007E627B" w:rsidP="002828E9">
      <w:pPr>
        <w:pStyle w:val="ListParagraph"/>
        <w:numPr>
          <w:ilvl w:val="0"/>
          <w:numId w:val="13"/>
        </w:numPr>
        <w:rPr>
          <w:rFonts w:ascii="Nexa Text Demo Light" w:hAnsi="Nexa Text Demo Light"/>
          <w:sz w:val="20"/>
          <w:szCs w:val="20"/>
          <w:lang w:val="en-US"/>
        </w:rPr>
      </w:pPr>
      <w:r>
        <w:rPr>
          <w:rFonts w:ascii="Nexa Text Demo Light" w:hAnsi="Nexa Text Demo Light"/>
          <w:sz w:val="20"/>
          <w:szCs w:val="20"/>
          <w:lang w:val="en-US"/>
        </w:rPr>
        <w:t>A house on site</w:t>
      </w:r>
    </w:p>
    <w:p w14:paraId="5A596464" w14:textId="77777777" w:rsidR="002828E9" w:rsidRPr="00680486" w:rsidRDefault="00EE78D8" w:rsidP="002828E9">
      <w:pPr>
        <w:pStyle w:val="ListParagraph"/>
        <w:numPr>
          <w:ilvl w:val="0"/>
          <w:numId w:val="13"/>
        </w:numPr>
        <w:rPr>
          <w:rFonts w:ascii="Nexa Text Demo Light" w:hAnsi="Nexa Text Demo Light"/>
          <w:sz w:val="20"/>
          <w:szCs w:val="20"/>
          <w:lang w:val="en-US"/>
        </w:rPr>
      </w:pPr>
      <w:r w:rsidRPr="00680486">
        <w:rPr>
          <w:rFonts w:ascii="Nexa Text Demo Light" w:hAnsi="Nexa Text Demo Light"/>
          <w:sz w:val="20"/>
          <w:szCs w:val="20"/>
          <w:lang w:val="en-US"/>
        </w:rPr>
        <w:t>30 days paid annual leave (increases with length of service)</w:t>
      </w:r>
    </w:p>
    <w:p w14:paraId="27FD82F2" w14:textId="77777777" w:rsidR="002828E9" w:rsidRPr="00680486" w:rsidRDefault="009948AF" w:rsidP="002828E9">
      <w:pPr>
        <w:pStyle w:val="ListParagraph"/>
        <w:numPr>
          <w:ilvl w:val="0"/>
          <w:numId w:val="13"/>
        </w:numPr>
        <w:rPr>
          <w:rFonts w:ascii="Nexa Text Demo Light" w:hAnsi="Nexa Text Demo Light"/>
          <w:sz w:val="20"/>
          <w:szCs w:val="20"/>
          <w:lang w:val="en-US"/>
        </w:rPr>
      </w:pPr>
      <w:r w:rsidRPr="00680486">
        <w:rPr>
          <w:rFonts w:ascii="Nexa Text Demo Light" w:hAnsi="Nexa Text Demo Light"/>
          <w:sz w:val="20"/>
          <w:szCs w:val="20"/>
          <w:lang w:val="en-US"/>
        </w:rPr>
        <w:t>Opportunities for personal development and training</w:t>
      </w:r>
    </w:p>
    <w:p w14:paraId="09126033" w14:textId="77777777" w:rsidR="002828E9" w:rsidRPr="00680486" w:rsidRDefault="0048459D" w:rsidP="002828E9">
      <w:pPr>
        <w:pStyle w:val="ListParagraph"/>
        <w:numPr>
          <w:ilvl w:val="0"/>
          <w:numId w:val="13"/>
        </w:numPr>
        <w:rPr>
          <w:rFonts w:ascii="Nexa Text Demo Light" w:hAnsi="Nexa Text Demo Light"/>
          <w:sz w:val="20"/>
          <w:szCs w:val="20"/>
          <w:lang w:val="en-US"/>
        </w:rPr>
      </w:pPr>
      <w:r w:rsidRPr="00680486">
        <w:rPr>
          <w:rFonts w:ascii="Nexa Text Demo Light" w:hAnsi="Nexa Text Demo Light"/>
          <w:sz w:val="20"/>
          <w:szCs w:val="20"/>
          <w:lang w:val="en-US"/>
        </w:rPr>
        <w:t>Use of Centre facilities and equipment</w:t>
      </w:r>
    </w:p>
    <w:p w14:paraId="3FC05AD1" w14:textId="77777777" w:rsidR="002828E9" w:rsidRPr="00680486" w:rsidRDefault="00DC0921" w:rsidP="002828E9">
      <w:pPr>
        <w:pStyle w:val="ListParagraph"/>
        <w:numPr>
          <w:ilvl w:val="0"/>
          <w:numId w:val="13"/>
        </w:numPr>
        <w:rPr>
          <w:rFonts w:ascii="Nexa Text Demo Light" w:hAnsi="Nexa Text Demo Light"/>
          <w:sz w:val="20"/>
          <w:szCs w:val="20"/>
          <w:lang w:val="en-US"/>
        </w:rPr>
      </w:pPr>
      <w:r w:rsidRPr="00680486">
        <w:rPr>
          <w:rFonts w:ascii="Nexa Text Demo Light" w:hAnsi="Nexa Text Demo Light"/>
          <w:sz w:val="20"/>
          <w:szCs w:val="20"/>
          <w:lang w:val="en-US"/>
        </w:rPr>
        <w:t>F</w:t>
      </w:r>
      <w:r w:rsidR="00D86A3A" w:rsidRPr="00680486">
        <w:rPr>
          <w:rFonts w:ascii="Nexa Text Demo Light" w:hAnsi="Nexa Text Demo Light"/>
          <w:sz w:val="20"/>
          <w:szCs w:val="20"/>
          <w:lang w:val="en-US"/>
        </w:rPr>
        <w:t>avourable rates for family on most Abernethy holidays and camps</w:t>
      </w:r>
    </w:p>
    <w:p w14:paraId="01C8DA16" w14:textId="5A404D7C" w:rsidR="00EE78D8" w:rsidRDefault="00D86A3A" w:rsidP="002828E9">
      <w:pPr>
        <w:pStyle w:val="ListParagraph"/>
        <w:numPr>
          <w:ilvl w:val="0"/>
          <w:numId w:val="13"/>
        </w:numPr>
        <w:rPr>
          <w:rFonts w:ascii="Nexa Text Demo Light" w:hAnsi="Nexa Text Demo Light"/>
          <w:sz w:val="20"/>
          <w:szCs w:val="20"/>
          <w:lang w:val="en-US"/>
        </w:rPr>
      </w:pPr>
      <w:r w:rsidRPr="00680486">
        <w:rPr>
          <w:rFonts w:ascii="Nexa Text Demo Light" w:hAnsi="Nexa Text Demo Light"/>
          <w:sz w:val="20"/>
          <w:szCs w:val="20"/>
          <w:lang w:val="en-US"/>
        </w:rPr>
        <w:t xml:space="preserve">Living as part of a vibrant Christian community in a </w:t>
      </w:r>
      <w:r w:rsidR="005D4A78" w:rsidRPr="00680486">
        <w:rPr>
          <w:rFonts w:ascii="Nexa Text Demo Light" w:hAnsi="Nexa Text Demo Light"/>
          <w:sz w:val="20"/>
          <w:szCs w:val="20"/>
          <w:lang w:val="en-US"/>
        </w:rPr>
        <w:t>fabulous location</w:t>
      </w:r>
      <w:r w:rsidR="002828E9" w:rsidRPr="00680486">
        <w:rPr>
          <w:rFonts w:ascii="Nexa Text Demo Light" w:hAnsi="Nexa Text Demo Light"/>
          <w:sz w:val="20"/>
          <w:szCs w:val="20"/>
          <w:lang w:val="en-US"/>
        </w:rPr>
        <w:t xml:space="preserve"> with endless opportunities for outdoor adventure</w:t>
      </w:r>
    </w:p>
    <w:p w14:paraId="5BD36118" w14:textId="2FB14979" w:rsidR="0073408B" w:rsidRDefault="0073408B" w:rsidP="0073408B">
      <w:pPr>
        <w:rPr>
          <w:rFonts w:ascii="Nexa Text Demo Light" w:hAnsi="Nexa Text Demo Light"/>
          <w:b/>
          <w:bCs/>
          <w:sz w:val="20"/>
          <w:szCs w:val="20"/>
          <w:lang w:val="en-US"/>
        </w:rPr>
      </w:pPr>
      <w:r w:rsidRPr="0073408B">
        <w:rPr>
          <w:rFonts w:ascii="Nexa Text Demo Light" w:hAnsi="Nexa Text Demo Light"/>
          <w:b/>
          <w:bCs/>
          <w:sz w:val="20"/>
          <w:szCs w:val="20"/>
          <w:lang w:val="en-US"/>
        </w:rPr>
        <w:t>HOW TO APPLY</w:t>
      </w:r>
    </w:p>
    <w:p w14:paraId="30BD9040" w14:textId="34860C50" w:rsidR="009A271B" w:rsidRDefault="007622A0" w:rsidP="0073408B">
      <w:pPr>
        <w:rPr>
          <w:rFonts w:ascii="Nexa Text Demo Light" w:hAnsi="Nexa Text Demo Light"/>
          <w:sz w:val="20"/>
          <w:szCs w:val="20"/>
          <w:lang w:val="en-US"/>
        </w:rPr>
      </w:pPr>
      <w:r w:rsidRPr="007622A0">
        <w:rPr>
          <w:rFonts w:ascii="Nexa Text Demo Light" w:hAnsi="Nexa Text Demo Light"/>
          <w:sz w:val="20"/>
          <w:szCs w:val="20"/>
          <w:lang w:val="en-US"/>
        </w:rPr>
        <w:t xml:space="preserve">Your </w:t>
      </w:r>
      <w:r>
        <w:rPr>
          <w:rFonts w:ascii="Nexa Text Demo Light" w:hAnsi="Nexa Text Demo Light"/>
          <w:sz w:val="20"/>
          <w:szCs w:val="20"/>
          <w:lang w:val="en-US"/>
        </w:rPr>
        <w:t>application should comprise:</w:t>
      </w:r>
    </w:p>
    <w:p w14:paraId="76D2D9F6" w14:textId="1E2E1A62" w:rsidR="007622A0" w:rsidRDefault="00347C90" w:rsidP="007622A0">
      <w:pPr>
        <w:pStyle w:val="ListParagraph"/>
        <w:numPr>
          <w:ilvl w:val="0"/>
          <w:numId w:val="14"/>
        </w:numPr>
        <w:rPr>
          <w:rFonts w:ascii="Nexa Text Demo Light" w:hAnsi="Nexa Text Demo Light"/>
          <w:sz w:val="20"/>
          <w:szCs w:val="20"/>
          <w:lang w:val="en-US"/>
        </w:rPr>
      </w:pPr>
      <w:r>
        <w:rPr>
          <w:rFonts w:ascii="Nexa Text Demo Light" w:hAnsi="Nexa Text Demo Light"/>
          <w:sz w:val="20"/>
          <w:szCs w:val="20"/>
          <w:lang w:val="en-US"/>
        </w:rPr>
        <w:t>A covering note, of not more than two pages, outlining your motivation and relevant experience for the role</w:t>
      </w:r>
    </w:p>
    <w:p w14:paraId="38730B3B" w14:textId="664E17BE" w:rsidR="00347C90" w:rsidRDefault="00965244" w:rsidP="00347C90">
      <w:pPr>
        <w:pStyle w:val="ListParagraph"/>
        <w:numPr>
          <w:ilvl w:val="0"/>
          <w:numId w:val="15"/>
        </w:numPr>
        <w:rPr>
          <w:rFonts w:ascii="Nexa Text Demo Light" w:hAnsi="Nexa Text Demo Light"/>
          <w:sz w:val="20"/>
          <w:szCs w:val="20"/>
          <w:lang w:val="en-US"/>
        </w:rPr>
      </w:pPr>
      <w:r>
        <w:rPr>
          <w:rFonts w:ascii="Nexa Text Demo Light" w:hAnsi="Nexa Text Demo Light"/>
          <w:sz w:val="20"/>
          <w:szCs w:val="20"/>
          <w:lang w:val="en-US"/>
        </w:rPr>
        <w:t>Christian faith is an Occupational Requirement for this role</w:t>
      </w:r>
    </w:p>
    <w:p w14:paraId="3F5A00F0" w14:textId="299A0997" w:rsidR="009D1602" w:rsidRDefault="009D1602" w:rsidP="00347C90">
      <w:pPr>
        <w:pStyle w:val="ListParagraph"/>
        <w:numPr>
          <w:ilvl w:val="0"/>
          <w:numId w:val="15"/>
        </w:numPr>
        <w:rPr>
          <w:rFonts w:ascii="Nexa Text Demo Light" w:hAnsi="Nexa Text Demo Light"/>
          <w:sz w:val="20"/>
          <w:szCs w:val="20"/>
          <w:lang w:val="en-US"/>
        </w:rPr>
      </w:pPr>
      <w:r>
        <w:rPr>
          <w:rFonts w:ascii="Nexa Text Demo Light" w:hAnsi="Nexa Text Demo Light"/>
          <w:sz w:val="20"/>
          <w:szCs w:val="20"/>
          <w:lang w:val="en-US"/>
        </w:rPr>
        <w:t>The covering letter should also include the names of three referees. Please note these referees will not be contacted without your prior agreement</w:t>
      </w:r>
    </w:p>
    <w:p w14:paraId="3C5080EB" w14:textId="2D24AEFB" w:rsidR="00985A98" w:rsidRDefault="004E6845" w:rsidP="004E6845">
      <w:pPr>
        <w:pStyle w:val="ListParagraph"/>
        <w:numPr>
          <w:ilvl w:val="0"/>
          <w:numId w:val="14"/>
        </w:numPr>
        <w:rPr>
          <w:rFonts w:ascii="Nexa Text Demo Light" w:hAnsi="Nexa Text Demo Light"/>
          <w:sz w:val="20"/>
          <w:szCs w:val="20"/>
          <w:lang w:val="en-US"/>
        </w:rPr>
      </w:pPr>
      <w:r>
        <w:rPr>
          <w:rFonts w:ascii="Nexa Text Demo Light" w:hAnsi="Nexa Text Demo Light"/>
          <w:sz w:val="20"/>
          <w:szCs w:val="20"/>
          <w:lang w:val="en-US"/>
        </w:rPr>
        <w:t xml:space="preserve">A full CV, including educational and professional qualifications, a full employment history </w:t>
      </w:r>
      <w:r w:rsidR="004B317E">
        <w:rPr>
          <w:rFonts w:ascii="Nexa Text Demo Light" w:hAnsi="Nexa Text Demo Light"/>
          <w:sz w:val="20"/>
          <w:szCs w:val="20"/>
          <w:lang w:val="en-US"/>
        </w:rPr>
        <w:t>s</w:t>
      </w:r>
      <w:r w:rsidR="00D461B4">
        <w:rPr>
          <w:rFonts w:ascii="Nexa Text Demo Light" w:hAnsi="Nexa Text Demo Light"/>
          <w:sz w:val="20"/>
          <w:szCs w:val="20"/>
          <w:lang w:val="en-US"/>
        </w:rPr>
        <w:t>howing positions, responsibilities held and relevant achievements</w:t>
      </w:r>
    </w:p>
    <w:p w14:paraId="04C94029" w14:textId="3B1CA103" w:rsidR="00E60188" w:rsidRDefault="00E60188" w:rsidP="00E60188">
      <w:pPr>
        <w:spacing w:after="4" w:line="249" w:lineRule="auto"/>
        <w:rPr>
          <w:rFonts w:ascii="Nexa Text Demo Light" w:hAnsi="Nexa Text Demo Light" w:cs="Poppins"/>
          <w:color w:val="000000" w:themeColor="text1"/>
          <w:sz w:val="20"/>
          <w:szCs w:val="20"/>
        </w:rPr>
      </w:pPr>
      <w:r w:rsidRPr="00E60188">
        <w:rPr>
          <w:rFonts w:ascii="Nexa Text Demo Light" w:hAnsi="Nexa Text Demo Light" w:cs="Poppins"/>
          <w:color w:val="000000" w:themeColor="text1"/>
          <w:sz w:val="20"/>
          <w:szCs w:val="20"/>
        </w:rPr>
        <w:t>As part of our commitment to safeguarding, the successful applicant will be required to become a member of the Protection of Vulnerable Groups (Scotland) Scheme and the appointment will be subject to a satisfactory PVG Scheme Disclosure</w:t>
      </w:r>
      <w:r w:rsidR="008F7E65">
        <w:rPr>
          <w:rFonts w:ascii="Nexa Text Demo Light" w:hAnsi="Nexa Text Demo Light" w:cs="Poppins"/>
          <w:color w:val="000000" w:themeColor="text1"/>
          <w:sz w:val="20"/>
          <w:szCs w:val="20"/>
        </w:rPr>
        <w:t>.</w:t>
      </w:r>
    </w:p>
    <w:p w14:paraId="20424B65" w14:textId="77777777" w:rsidR="00E33AD8" w:rsidRDefault="00E33AD8" w:rsidP="00E60188">
      <w:pPr>
        <w:spacing w:after="4" w:line="249" w:lineRule="auto"/>
        <w:rPr>
          <w:rFonts w:ascii="Nexa Text Demo Light" w:hAnsi="Nexa Text Demo Light" w:cs="Poppins"/>
          <w:color w:val="000000" w:themeColor="text1"/>
          <w:sz w:val="20"/>
          <w:szCs w:val="20"/>
        </w:rPr>
      </w:pPr>
    </w:p>
    <w:p w14:paraId="54C0F1DB" w14:textId="35F1FAD9" w:rsidR="00E33AD8" w:rsidRDefault="00E33AD8" w:rsidP="00E60188">
      <w:pPr>
        <w:spacing w:after="4" w:line="249" w:lineRule="auto"/>
        <w:rPr>
          <w:rFonts w:ascii="Nexa Text Demo Light" w:hAnsi="Nexa Text Demo Light" w:cs="Poppins"/>
          <w:color w:val="000000" w:themeColor="text1"/>
          <w:sz w:val="20"/>
          <w:szCs w:val="20"/>
        </w:rPr>
      </w:pPr>
      <w:r>
        <w:rPr>
          <w:rFonts w:ascii="Nexa Text Demo Light" w:hAnsi="Nexa Text Demo Light" w:cs="Poppins"/>
          <w:color w:val="000000" w:themeColor="text1"/>
          <w:sz w:val="20"/>
          <w:szCs w:val="20"/>
        </w:rPr>
        <w:t>Many thanks in advance for your prayerful consideration of this leadership opportunity and for taking an interest in the life and ministry of Abernethy Trust.</w:t>
      </w:r>
    </w:p>
    <w:p w14:paraId="1553ADBD" w14:textId="77777777" w:rsidR="008F7E65" w:rsidRDefault="008F7E65" w:rsidP="00E60188">
      <w:pPr>
        <w:spacing w:after="4" w:line="249" w:lineRule="auto"/>
        <w:rPr>
          <w:rFonts w:ascii="Nexa Text Demo Light" w:hAnsi="Nexa Text Demo Light" w:cs="Poppins"/>
          <w:color w:val="000000" w:themeColor="text1"/>
          <w:sz w:val="20"/>
          <w:szCs w:val="20"/>
        </w:rPr>
      </w:pPr>
    </w:p>
    <w:p w14:paraId="27911BAA" w14:textId="12A1BEA7" w:rsidR="008F7E65" w:rsidRPr="00E60188" w:rsidRDefault="005D768F" w:rsidP="009B4079">
      <w:pPr>
        <w:spacing w:after="4" w:line="249" w:lineRule="auto"/>
        <w:jc w:val="center"/>
        <w:rPr>
          <w:rFonts w:ascii="Nexa Text Demo Light" w:hAnsi="Nexa Text Demo Light" w:cs="Poppins"/>
          <w:color w:val="000000" w:themeColor="text1"/>
          <w:sz w:val="20"/>
          <w:szCs w:val="20"/>
        </w:rPr>
      </w:pPr>
      <w:r>
        <w:rPr>
          <w:rFonts w:ascii="Nexa Text Demo Light" w:hAnsi="Nexa Text Demo Light" w:cs="Poppins"/>
          <w:noProof/>
          <w:color w:val="000000" w:themeColor="text1"/>
          <w:sz w:val="20"/>
          <w:szCs w:val="20"/>
        </w:rPr>
        <w:drawing>
          <wp:inline distT="0" distB="0" distL="0" distR="0" wp14:anchorId="621BCFBA" wp14:editId="3732E6D9">
            <wp:extent cx="4467225" cy="2510772"/>
            <wp:effectExtent l="0" t="0" r="0" b="4445"/>
            <wp:docPr id="1" name="Picture 1" descr="A group of people hi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ik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2398" cy="2519300"/>
                    </a:xfrm>
                    <a:prstGeom prst="rect">
                      <a:avLst/>
                    </a:prstGeom>
                  </pic:spPr>
                </pic:pic>
              </a:graphicData>
            </a:graphic>
          </wp:inline>
        </w:drawing>
      </w:r>
    </w:p>
    <w:p w14:paraId="36055569" w14:textId="77777777" w:rsidR="009B4079" w:rsidRDefault="009B4079" w:rsidP="009948AF">
      <w:pPr>
        <w:pStyle w:val="Body"/>
        <w:spacing w:after="0"/>
        <w:rPr>
          <w:rFonts w:ascii="Nexa Text Demo Light" w:hAnsi="Nexa Text Demo Light" w:cs="Calibri"/>
          <w:b/>
          <w:sz w:val="12"/>
          <w:szCs w:val="12"/>
        </w:rPr>
      </w:pPr>
    </w:p>
    <w:p w14:paraId="4CDD91A8" w14:textId="3B713CC3" w:rsidR="004E2605" w:rsidRPr="00BD2C18" w:rsidRDefault="004E2605" w:rsidP="009948AF">
      <w:pPr>
        <w:pStyle w:val="Body"/>
        <w:spacing w:after="0"/>
        <w:rPr>
          <w:rFonts w:ascii="Nexa Text Demo Light" w:hAnsi="Nexa Text Demo Light" w:cs="Calibri"/>
          <w:i/>
          <w:iCs/>
          <w:sz w:val="12"/>
          <w:szCs w:val="12"/>
        </w:rPr>
      </w:pPr>
      <w:r w:rsidRPr="00BD2C18">
        <w:rPr>
          <w:rFonts w:ascii="Nexa Text Demo Light" w:hAnsi="Nexa Text Demo Light" w:cs="Calibri"/>
          <w:b/>
          <w:sz w:val="12"/>
          <w:szCs w:val="12"/>
        </w:rPr>
        <w:t>Directors:</w:t>
      </w:r>
      <w:r w:rsidRPr="00BD2C18">
        <w:rPr>
          <w:rFonts w:ascii="Nexa Text Demo Light" w:hAnsi="Nexa Text Demo Light" w:cs="Calibri"/>
          <w:sz w:val="12"/>
          <w:szCs w:val="12"/>
        </w:rPr>
        <w:t xml:space="preserve"> Mrs SE Allen </w:t>
      </w:r>
      <w:r w:rsidRPr="00BD2C18">
        <w:rPr>
          <w:rFonts w:ascii="Nexa Text Demo Light" w:hAnsi="Nexa Text Demo Light" w:cs="Calibri"/>
          <w:i/>
          <w:sz w:val="12"/>
          <w:szCs w:val="12"/>
        </w:rPr>
        <w:t>BEd SQH</w:t>
      </w:r>
      <w:r w:rsidRPr="00BD2C18">
        <w:rPr>
          <w:rFonts w:ascii="Nexa Text Demo Light" w:hAnsi="Nexa Text Demo Light" w:cs="Calibri"/>
          <w:sz w:val="12"/>
          <w:szCs w:val="12"/>
        </w:rPr>
        <w:t xml:space="preserve">  Mr DK Belsham </w:t>
      </w:r>
      <w:r w:rsidRPr="00BD2C18">
        <w:rPr>
          <w:rFonts w:ascii="Nexa Text Demo Light" w:hAnsi="Nexa Text Demo Light" w:cs="Calibri"/>
          <w:i/>
          <w:iCs/>
          <w:sz w:val="12"/>
          <w:szCs w:val="12"/>
        </w:rPr>
        <w:t xml:space="preserve">BSc(Eng) CEng FICE  </w:t>
      </w:r>
      <w:r w:rsidRPr="00BD2C18">
        <w:rPr>
          <w:rFonts w:ascii="Nexa Text Demo Light" w:hAnsi="Nexa Text Demo Light" w:cs="Calibri"/>
          <w:sz w:val="12"/>
          <w:szCs w:val="12"/>
        </w:rPr>
        <w:t xml:space="preserve">A Bevan </w:t>
      </w:r>
      <w:r w:rsidRPr="00BD2C18">
        <w:rPr>
          <w:rFonts w:ascii="Nexa Text Demo Light" w:hAnsi="Nexa Text Demo Light" w:cs="Calibri"/>
          <w:i/>
          <w:iCs/>
          <w:sz w:val="12"/>
          <w:szCs w:val="12"/>
        </w:rPr>
        <w:t xml:space="preserve">LLB Hons Dip Th </w:t>
      </w:r>
      <w:r w:rsidRPr="00BD2C18">
        <w:rPr>
          <w:rFonts w:ascii="Nexa Text Demo Light" w:hAnsi="Nexa Text Demo Light" w:cs="Calibri"/>
          <w:sz w:val="12"/>
          <w:szCs w:val="12"/>
        </w:rPr>
        <w:t xml:space="preserve"> G Brown Dr HT Dougall </w:t>
      </w:r>
      <w:r w:rsidRPr="00BD2C18">
        <w:rPr>
          <w:rFonts w:ascii="Nexa Text Demo Light" w:hAnsi="Nexa Text Demo Light" w:cs="Calibri"/>
          <w:i/>
          <w:sz w:val="12"/>
          <w:szCs w:val="12"/>
        </w:rPr>
        <w:t>MRCGP FRCP</w:t>
      </w:r>
      <w:r w:rsidRPr="00BD2C18">
        <w:rPr>
          <w:rFonts w:ascii="Nexa Text Demo Light" w:hAnsi="Nexa Text Demo Light" w:cs="Calibri"/>
          <w:sz w:val="12"/>
          <w:szCs w:val="12"/>
        </w:rPr>
        <w:t xml:space="preserve">  Rev NM Glover</w:t>
      </w:r>
      <w:r w:rsidRPr="00BD2C18">
        <w:rPr>
          <w:rFonts w:ascii="Nexa Text Demo Light" w:hAnsi="Nexa Text Demo Light" w:cs="Calibri"/>
          <w:i/>
          <w:iCs/>
          <w:sz w:val="12"/>
          <w:szCs w:val="12"/>
        </w:rPr>
        <w:t xml:space="preserve"> BSc(Hons) BD(Hons) </w:t>
      </w:r>
      <w:r w:rsidRPr="00BD2C18">
        <w:rPr>
          <w:rFonts w:ascii="Nexa Text Demo Light" w:hAnsi="Nexa Text Demo Light" w:cs="Calibri"/>
          <w:sz w:val="12"/>
          <w:szCs w:val="12"/>
        </w:rPr>
        <w:t xml:space="preserve">Mrs C Gordon </w:t>
      </w:r>
      <w:r w:rsidRPr="00BD2C18">
        <w:rPr>
          <w:rFonts w:ascii="Nexa Text Demo Light" w:hAnsi="Nexa Text Demo Light" w:cs="Calibri"/>
          <w:i/>
          <w:iCs/>
          <w:sz w:val="12"/>
          <w:szCs w:val="12"/>
        </w:rPr>
        <w:t xml:space="preserve">BEd DipCo </w:t>
      </w:r>
      <w:r w:rsidRPr="00BD2C18">
        <w:rPr>
          <w:rFonts w:ascii="Nexa Text Demo Light" w:eastAsia="Times New Roman" w:hAnsi="Nexa Text Demo Light" w:cstheme="minorHAnsi"/>
          <w:color w:val="000000"/>
          <w:sz w:val="12"/>
          <w:szCs w:val="12"/>
        </w:rPr>
        <w:t xml:space="preserve">Alison Smith </w:t>
      </w:r>
      <w:r w:rsidRPr="00BD2C18">
        <w:rPr>
          <w:rFonts w:ascii="Nexa Text Demo Light" w:eastAsia="Times New Roman" w:hAnsi="Nexa Text Demo Light" w:cstheme="minorHAnsi"/>
          <w:i/>
          <w:iCs/>
          <w:color w:val="000000"/>
          <w:sz w:val="12"/>
          <w:szCs w:val="12"/>
        </w:rPr>
        <w:t>LLB(Hons) DipLP</w:t>
      </w:r>
      <w:r w:rsidRPr="00BD2C18">
        <w:rPr>
          <w:rFonts w:ascii="Nexa Text Demo Light" w:hAnsi="Nexa Text Demo Light" w:cs="Calibri"/>
          <w:i/>
          <w:iCs/>
          <w:sz w:val="12"/>
          <w:szCs w:val="12"/>
        </w:rPr>
        <w:t xml:space="preserve"> </w:t>
      </w:r>
      <w:r w:rsidRPr="00BD2C18">
        <w:rPr>
          <w:rFonts w:ascii="Nexa Text Demo Light" w:hAnsi="Nexa Text Demo Light" w:cs="Calibri"/>
          <w:sz w:val="12"/>
          <w:szCs w:val="12"/>
        </w:rPr>
        <w:t xml:space="preserve">Dr BM Strickland </w:t>
      </w:r>
      <w:r w:rsidRPr="00BD2C18">
        <w:rPr>
          <w:rFonts w:ascii="Nexa Text Demo Light" w:hAnsi="Nexa Text Demo Light" w:cs="Calibri"/>
          <w:i/>
          <w:iCs/>
          <w:sz w:val="12"/>
          <w:szCs w:val="12"/>
        </w:rPr>
        <w:t>BDS</w:t>
      </w:r>
      <w:r w:rsidRPr="00BD2C18">
        <w:rPr>
          <w:rFonts w:ascii="Nexa Text Demo Light" w:hAnsi="Nexa Text Demo Light" w:cs="Calibri"/>
          <w:sz w:val="12"/>
          <w:szCs w:val="12"/>
        </w:rPr>
        <w:t xml:space="preserve">  Mr AS Thomson </w:t>
      </w:r>
      <w:r w:rsidRPr="00BD2C18">
        <w:rPr>
          <w:rFonts w:ascii="Nexa Text Demo Light" w:hAnsi="Nexa Text Demo Light" w:cs="Calibri"/>
          <w:i/>
          <w:iCs/>
          <w:sz w:val="12"/>
          <w:szCs w:val="12"/>
        </w:rPr>
        <w:t>LLB(Hons)</w:t>
      </w:r>
      <w:r w:rsidRPr="00BD2C18">
        <w:rPr>
          <w:rFonts w:ascii="Nexa Text Demo Light" w:hAnsi="Nexa Text Demo Light" w:cs="Calibri"/>
          <w:sz w:val="12"/>
          <w:szCs w:val="12"/>
        </w:rPr>
        <w:t xml:space="preserve">  Mrs SE Yarrow </w:t>
      </w:r>
      <w:r w:rsidRPr="00BD2C18">
        <w:rPr>
          <w:rFonts w:ascii="Nexa Text Demo Light" w:hAnsi="Nexa Text Demo Light" w:cs="Calibri"/>
          <w:i/>
          <w:iCs/>
          <w:sz w:val="12"/>
          <w:szCs w:val="12"/>
        </w:rPr>
        <w:t>BEd</w:t>
      </w:r>
    </w:p>
    <w:p w14:paraId="6B29B0B9" w14:textId="77777777" w:rsidR="004E2605" w:rsidRPr="00BD2C18" w:rsidRDefault="004E2605" w:rsidP="004E2605">
      <w:pPr>
        <w:pStyle w:val="Body"/>
        <w:spacing w:after="0"/>
        <w:jc w:val="center"/>
        <w:rPr>
          <w:rFonts w:ascii="Nexa Text Demo Light" w:hAnsi="Nexa Text Demo Light" w:cs="Calibri"/>
          <w:i/>
          <w:iCs/>
          <w:sz w:val="12"/>
          <w:szCs w:val="12"/>
        </w:rPr>
      </w:pPr>
      <w:r w:rsidRPr="00BD2C18">
        <w:rPr>
          <w:rFonts w:ascii="Nexa Text Demo Light" w:hAnsi="Nexa Text Demo Light" w:cs="Calibri"/>
          <w:b/>
          <w:bCs/>
          <w:sz w:val="12"/>
          <w:szCs w:val="12"/>
        </w:rPr>
        <w:t>Registered Office</w:t>
      </w:r>
      <w:r w:rsidRPr="00BD2C18">
        <w:rPr>
          <w:rFonts w:ascii="Nexa Text Demo Light" w:hAnsi="Nexa Text Demo Light" w:cs="Calibri"/>
          <w:sz w:val="12"/>
          <w:szCs w:val="12"/>
        </w:rPr>
        <w:t xml:space="preserve"> Abernethy Trust Ltd Nethy Bridge Inverness-shire PH25 3ED Reg no SC 049387</w:t>
      </w:r>
    </w:p>
    <w:p w14:paraId="611A6690" w14:textId="2449BEDC" w:rsidR="004E2605" w:rsidRPr="009948AF" w:rsidRDefault="004E2605" w:rsidP="009948AF">
      <w:pPr>
        <w:pStyle w:val="Body"/>
        <w:jc w:val="center"/>
        <w:rPr>
          <w:rFonts w:ascii="Nexa Text Demo Light" w:hAnsi="Nexa Text Demo Light" w:cs="Calibri"/>
          <w:i/>
          <w:iCs/>
          <w:color w:val="EB5A44"/>
          <w:sz w:val="12"/>
          <w:szCs w:val="12"/>
        </w:rPr>
      </w:pPr>
      <w:r w:rsidRPr="00BD2C18">
        <w:rPr>
          <w:rFonts w:ascii="Nexa Text Demo Light" w:hAnsi="Nexa Text Demo Light" w:cs="Calibri"/>
          <w:i/>
          <w:iCs/>
          <w:color w:val="EB5A44"/>
          <w:sz w:val="12"/>
          <w:szCs w:val="12"/>
        </w:rPr>
        <w:t>Abernethy Trust Ltd is a non-profit making Company with Charitable Status (SC 006270) &amp; operates at various locations</w:t>
      </w:r>
    </w:p>
    <w:sectPr w:rsidR="004E2605" w:rsidRPr="009948AF" w:rsidSect="004E2605">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BE0F4" w14:textId="77777777" w:rsidR="004709DF" w:rsidRDefault="004709DF" w:rsidP="00E6762A">
      <w:pPr>
        <w:spacing w:after="0" w:line="240" w:lineRule="auto"/>
      </w:pPr>
      <w:r>
        <w:separator/>
      </w:r>
    </w:p>
  </w:endnote>
  <w:endnote w:type="continuationSeparator" w:id="0">
    <w:p w14:paraId="1CB906FF" w14:textId="77777777" w:rsidR="004709DF" w:rsidRDefault="004709DF" w:rsidP="00E6762A">
      <w:pPr>
        <w:spacing w:after="0" w:line="240" w:lineRule="auto"/>
      </w:pPr>
      <w:r>
        <w:continuationSeparator/>
      </w:r>
    </w:p>
  </w:endnote>
  <w:endnote w:type="continuationNotice" w:id="1">
    <w:p w14:paraId="2FEDF4F2" w14:textId="77777777" w:rsidR="004709DF" w:rsidRDefault="004709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xa Text Demo Light">
    <w:panose1 w:val="00000300000000000000"/>
    <w:charset w:val="00"/>
    <w:family w:val="auto"/>
    <w:pitch w:val="variable"/>
    <w:sig w:usb0="80000207" w:usb1="00000073"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6D524" w14:textId="77777777" w:rsidR="004709DF" w:rsidRDefault="004709DF" w:rsidP="00E6762A">
      <w:pPr>
        <w:spacing w:after="0" w:line="240" w:lineRule="auto"/>
      </w:pPr>
      <w:r>
        <w:separator/>
      </w:r>
    </w:p>
  </w:footnote>
  <w:footnote w:type="continuationSeparator" w:id="0">
    <w:p w14:paraId="2D02BB91" w14:textId="77777777" w:rsidR="004709DF" w:rsidRDefault="004709DF" w:rsidP="00E6762A">
      <w:pPr>
        <w:spacing w:after="0" w:line="240" w:lineRule="auto"/>
      </w:pPr>
      <w:r>
        <w:continuationSeparator/>
      </w:r>
    </w:p>
  </w:footnote>
  <w:footnote w:type="continuationNotice" w:id="1">
    <w:p w14:paraId="75867708" w14:textId="77777777" w:rsidR="004709DF" w:rsidRDefault="004709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63B9" w14:textId="72CC18EB" w:rsidR="00377DCF" w:rsidRPr="00262DCF" w:rsidRDefault="00377DCF" w:rsidP="00377DCF">
    <w:pPr>
      <w:pStyle w:val="Header"/>
      <w:rPr>
        <w:rFonts w:ascii="Nexa Text Demo Light" w:hAnsi="Nexa Text Demo Light"/>
        <w:b/>
        <w:bCs/>
        <w:sz w:val="32"/>
        <w:szCs w:val="32"/>
        <w:lang w:val="en-US"/>
      </w:rPr>
    </w:pPr>
    <w:r>
      <w:rPr>
        <w:rFonts w:ascii="Nexa Text Demo Light" w:hAnsi="Nexa Text Demo Light"/>
        <w:b/>
        <w:bCs/>
        <w:noProof/>
        <w:sz w:val="40"/>
        <w:szCs w:val="40"/>
        <w:lang w:val="en-US"/>
      </w:rPr>
      <w:drawing>
        <wp:inline distT="0" distB="0" distL="0" distR="0" wp14:anchorId="716FF22A" wp14:editId="6EAA1E9B">
          <wp:extent cx="1194417" cy="866775"/>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2876" cy="887427"/>
                  </a:xfrm>
                  <a:prstGeom prst="rect">
                    <a:avLst/>
                  </a:prstGeom>
                </pic:spPr>
              </pic:pic>
            </a:graphicData>
          </a:graphic>
        </wp:inline>
      </w:drawing>
    </w:r>
    <w:r w:rsidRPr="00377DCF">
      <w:rPr>
        <w:rFonts w:ascii="Nexa Text Demo Light" w:hAnsi="Nexa Text Demo Light"/>
        <w:b/>
        <w:bCs/>
        <w:sz w:val="32"/>
        <w:szCs w:val="32"/>
        <w:lang w:val="en-US"/>
      </w:rPr>
      <w:t xml:space="preserve"> </w:t>
    </w:r>
    <w:r w:rsidR="00217CC5">
      <w:rPr>
        <w:rFonts w:ascii="Nexa Text Demo Light" w:hAnsi="Nexa Text Demo Light"/>
        <w:b/>
        <w:bCs/>
        <w:sz w:val="32"/>
        <w:szCs w:val="32"/>
        <w:lang w:val="en-US"/>
      </w:rPr>
      <w:t>A</w:t>
    </w:r>
    <w:r w:rsidR="006575AD">
      <w:rPr>
        <w:rFonts w:ascii="Nexa Text Demo Light" w:hAnsi="Nexa Text Demo Light"/>
        <w:b/>
        <w:bCs/>
        <w:sz w:val="32"/>
        <w:szCs w:val="32"/>
        <w:lang w:val="en-US"/>
      </w:rPr>
      <w:t xml:space="preserve">BERNETHY TRUST: CENTRE DIRECTOR </w:t>
    </w:r>
  </w:p>
  <w:p w14:paraId="14AAF155" w14:textId="07E49D3B" w:rsidR="00883DAF" w:rsidRDefault="00883DAF" w:rsidP="00377DCF">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40F9"/>
    <w:multiLevelType w:val="hybridMultilevel"/>
    <w:tmpl w:val="74C4EE32"/>
    <w:lvl w:ilvl="0" w:tplc="9B7694AE">
      <w:numFmt w:val="bullet"/>
      <w:lvlText w:val="-"/>
      <w:lvlJc w:val="left"/>
      <w:pPr>
        <w:ind w:left="1080" w:hanging="360"/>
      </w:pPr>
      <w:rPr>
        <w:rFonts w:ascii="Nexa Text Demo Light" w:eastAsiaTheme="minorHAnsi" w:hAnsi="Nexa Text Demo Ligh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2AA3C04"/>
    <w:multiLevelType w:val="hybridMultilevel"/>
    <w:tmpl w:val="B502BC6C"/>
    <w:lvl w:ilvl="0" w:tplc="461E44BE">
      <w:numFmt w:val="bullet"/>
      <w:lvlText w:val="-"/>
      <w:lvlJc w:val="left"/>
      <w:pPr>
        <w:ind w:left="720" w:hanging="360"/>
      </w:pPr>
      <w:rPr>
        <w:rFonts w:ascii="Nexa Text Demo Light" w:eastAsiaTheme="minorHAnsi" w:hAnsi="Nexa Text Dem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F5123"/>
    <w:multiLevelType w:val="hybridMultilevel"/>
    <w:tmpl w:val="D676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D179B6"/>
    <w:multiLevelType w:val="hybridMultilevel"/>
    <w:tmpl w:val="E1169470"/>
    <w:lvl w:ilvl="0" w:tplc="B4325128">
      <w:numFmt w:val="bullet"/>
      <w:lvlText w:val="-"/>
      <w:lvlJc w:val="left"/>
      <w:pPr>
        <w:ind w:left="720" w:hanging="360"/>
      </w:pPr>
      <w:rPr>
        <w:rFonts w:ascii="Nexa Text Demo Light" w:eastAsiaTheme="minorHAnsi" w:hAnsi="Nexa Text Dem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A33C2"/>
    <w:multiLevelType w:val="hybridMultilevel"/>
    <w:tmpl w:val="1EF02364"/>
    <w:lvl w:ilvl="0" w:tplc="96CA510E">
      <w:numFmt w:val="bullet"/>
      <w:lvlText w:val="-"/>
      <w:lvlJc w:val="left"/>
      <w:pPr>
        <w:ind w:left="720" w:hanging="360"/>
      </w:pPr>
      <w:rPr>
        <w:rFonts w:ascii="Nexa Text Demo Light" w:eastAsiaTheme="minorHAnsi" w:hAnsi="Nexa Text Dem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31BCA"/>
    <w:multiLevelType w:val="hybridMultilevel"/>
    <w:tmpl w:val="B5449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E116D"/>
    <w:multiLevelType w:val="hybridMultilevel"/>
    <w:tmpl w:val="EEAA9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D04FCA"/>
    <w:multiLevelType w:val="hybridMultilevel"/>
    <w:tmpl w:val="82741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0B4466"/>
    <w:multiLevelType w:val="hybridMultilevel"/>
    <w:tmpl w:val="BF9AE6A0"/>
    <w:lvl w:ilvl="0" w:tplc="CAD27E04">
      <w:numFmt w:val="bullet"/>
      <w:lvlText w:val="-"/>
      <w:lvlJc w:val="left"/>
      <w:pPr>
        <w:ind w:left="720" w:hanging="360"/>
      </w:pPr>
      <w:rPr>
        <w:rFonts w:ascii="Nexa Text Demo Light" w:eastAsiaTheme="minorHAnsi" w:hAnsi="Nexa Text Dem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1E5B3C"/>
    <w:multiLevelType w:val="hybridMultilevel"/>
    <w:tmpl w:val="7EDE870C"/>
    <w:lvl w:ilvl="0" w:tplc="34F89480">
      <w:numFmt w:val="bullet"/>
      <w:lvlText w:val="-"/>
      <w:lvlJc w:val="left"/>
      <w:pPr>
        <w:ind w:left="720" w:hanging="360"/>
      </w:pPr>
      <w:rPr>
        <w:rFonts w:ascii="Nexa Text Demo Light" w:eastAsiaTheme="minorHAnsi" w:hAnsi="Nexa Text Dem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3A768F"/>
    <w:multiLevelType w:val="hybridMultilevel"/>
    <w:tmpl w:val="216EC66C"/>
    <w:lvl w:ilvl="0" w:tplc="BE684824">
      <w:numFmt w:val="bullet"/>
      <w:lvlText w:val="-"/>
      <w:lvlJc w:val="left"/>
      <w:pPr>
        <w:ind w:left="720" w:hanging="360"/>
      </w:pPr>
      <w:rPr>
        <w:rFonts w:ascii="Poppins" w:eastAsia="Arial"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E33F2"/>
    <w:multiLevelType w:val="hybridMultilevel"/>
    <w:tmpl w:val="EE5A7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0F462A"/>
    <w:multiLevelType w:val="hybridMultilevel"/>
    <w:tmpl w:val="E8A81E1E"/>
    <w:lvl w:ilvl="0" w:tplc="75BE571A">
      <w:numFmt w:val="bullet"/>
      <w:lvlText w:val="-"/>
      <w:lvlJc w:val="left"/>
      <w:pPr>
        <w:ind w:left="1080" w:hanging="360"/>
      </w:pPr>
      <w:rPr>
        <w:rFonts w:ascii="Nexa Text Demo Light" w:eastAsiaTheme="minorHAnsi" w:hAnsi="Nexa Text Demo Ligh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46B6E2C"/>
    <w:multiLevelType w:val="hybridMultilevel"/>
    <w:tmpl w:val="AABA0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D8667D"/>
    <w:multiLevelType w:val="hybridMultilevel"/>
    <w:tmpl w:val="1C6A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FF5D65"/>
    <w:multiLevelType w:val="hybridMultilevel"/>
    <w:tmpl w:val="7FE4C02E"/>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num w:numId="1">
    <w:abstractNumId w:val="1"/>
  </w:num>
  <w:num w:numId="2">
    <w:abstractNumId w:val="9"/>
  </w:num>
  <w:num w:numId="3">
    <w:abstractNumId w:val="4"/>
  </w:num>
  <w:num w:numId="4">
    <w:abstractNumId w:val="3"/>
  </w:num>
  <w:num w:numId="5">
    <w:abstractNumId w:val="8"/>
  </w:num>
  <w:num w:numId="6">
    <w:abstractNumId w:val="0"/>
  </w:num>
  <w:num w:numId="7">
    <w:abstractNumId w:val="5"/>
  </w:num>
  <w:num w:numId="8">
    <w:abstractNumId w:val="15"/>
  </w:num>
  <w:num w:numId="9">
    <w:abstractNumId w:val="14"/>
  </w:num>
  <w:num w:numId="10">
    <w:abstractNumId w:val="13"/>
  </w:num>
  <w:num w:numId="11">
    <w:abstractNumId w:val="2"/>
  </w:num>
  <w:num w:numId="12">
    <w:abstractNumId w:val="7"/>
  </w:num>
  <w:num w:numId="13">
    <w:abstractNumId w:val="11"/>
  </w:num>
  <w:num w:numId="14">
    <w:abstractNumId w:val="6"/>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B02"/>
    <w:rsid w:val="0000074A"/>
    <w:rsid w:val="00006D5F"/>
    <w:rsid w:val="00012013"/>
    <w:rsid w:val="000212D5"/>
    <w:rsid w:val="00023746"/>
    <w:rsid w:val="0003020E"/>
    <w:rsid w:val="0003304A"/>
    <w:rsid w:val="00037C9A"/>
    <w:rsid w:val="0004229C"/>
    <w:rsid w:val="00047ACB"/>
    <w:rsid w:val="00052168"/>
    <w:rsid w:val="00064F3C"/>
    <w:rsid w:val="000712A7"/>
    <w:rsid w:val="00080715"/>
    <w:rsid w:val="0009513D"/>
    <w:rsid w:val="000B0C5C"/>
    <w:rsid w:val="000C549E"/>
    <w:rsid w:val="000D2A22"/>
    <w:rsid w:val="000F1885"/>
    <w:rsid w:val="001049D2"/>
    <w:rsid w:val="0011238C"/>
    <w:rsid w:val="001177A3"/>
    <w:rsid w:val="00123E18"/>
    <w:rsid w:val="00125036"/>
    <w:rsid w:val="0014658E"/>
    <w:rsid w:val="00153463"/>
    <w:rsid w:val="00155D2A"/>
    <w:rsid w:val="001646BC"/>
    <w:rsid w:val="0016630A"/>
    <w:rsid w:val="0019358F"/>
    <w:rsid w:val="001D157A"/>
    <w:rsid w:val="001D3E6B"/>
    <w:rsid w:val="001E7B0C"/>
    <w:rsid w:val="00217CC5"/>
    <w:rsid w:val="00225368"/>
    <w:rsid w:val="00257A53"/>
    <w:rsid w:val="00260D10"/>
    <w:rsid w:val="00262DCF"/>
    <w:rsid w:val="0027756D"/>
    <w:rsid w:val="002828E9"/>
    <w:rsid w:val="002856D5"/>
    <w:rsid w:val="002907A3"/>
    <w:rsid w:val="00291F49"/>
    <w:rsid w:val="00296DBC"/>
    <w:rsid w:val="002A1ED5"/>
    <w:rsid w:val="002E1406"/>
    <w:rsid w:val="002F3E8B"/>
    <w:rsid w:val="002F7446"/>
    <w:rsid w:val="0030632F"/>
    <w:rsid w:val="00307BC9"/>
    <w:rsid w:val="0033598B"/>
    <w:rsid w:val="00347C90"/>
    <w:rsid w:val="003600A9"/>
    <w:rsid w:val="00376F42"/>
    <w:rsid w:val="00377DCF"/>
    <w:rsid w:val="003828A6"/>
    <w:rsid w:val="00387B82"/>
    <w:rsid w:val="00392CDE"/>
    <w:rsid w:val="00397068"/>
    <w:rsid w:val="003C16E1"/>
    <w:rsid w:val="003C5D9D"/>
    <w:rsid w:val="003F01D9"/>
    <w:rsid w:val="00400472"/>
    <w:rsid w:val="00405908"/>
    <w:rsid w:val="00412945"/>
    <w:rsid w:val="00420497"/>
    <w:rsid w:val="00431412"/>
    <w:rsid w:val="004505EE"/>
    <w:rsid w:val="004521CC"/>
    <w:rsid w:val="00463F21"/>
    <w:rsid w:val="004673B3"/>
    <w:rsid w:val="00467D80"/>
    <w:rsid w:val="004709DF"/>
    <w:rsid w:val="0048459D"/>
    <w:rsid w:val="004A7B55"/>
    <w:rsid w:val="004B317E"/>
    <w:rsid w:val="004C0592"/>
    <w:rsid w:val="004C6232"/>
    <w:rsid w:val="004D64B4"/>
    <w:rsid w:val="004E01FC"/>
    <w:rsid w:val="004E2605"/>
    <w:rsid w:val="004E3714"/>
    <w:rsid w:val="004E6845"/>
    <w:rsid w:val="004F46DD"/>
    <w:rsid w:val="00505064"/>
    <w:rsid w:val="00505E25"/>
    <w:rsid w:val="00512737"/>
    <w:rsid w:val="00515F5B"/>
    <w:rsid w:val="00524EC6"/>
    <w:rsid w:val="005265CD"/>
    <w:rsid w:val="00533A64"/>
    <w:rsid w:val="00575E30"/>
    <w:rsid w:val="005824E8"/>
    <w:rsid w:val="005856A5"/>
    <w:rsid w:val="0059799B"/>
    <w:rsid w:val="005B05BE"/>
    <w:rsid w:val="005D4A78"/>
    <w:rsid w:val="005D768F"/>
    <w:rsid w:val="005F6386"/>
    <w:rsid w:val="0060657E"/>
    <w:rsid w:val="00614AA9"/>
    <w:rsid w:val="0062041A"/>
    <w:rsid w:val="006214BE"/>
    <w:rsid w:val="00622FDC"/>
    <w:rsid w:val="00624548"/>
    <w:rsid w:val="00636A8E"/>
    <w:rsid w:val="00636C8B"/>
    <w:rsid w:val="006402E2"/>
    <w:rsid w:val="00647743"/>
    <w:rsid w:val="00652060"/>
    <w:rsid w:val="006575AD"/>
    <w:rsid w:val="006677ED"/>
    <w:rsid w:val="00671354"/>
    <w:rsid w:val="00672A36"/>
    <w:rsid w:val="00680486"/>
    <w:rsid w:val="00684F40"/>
    <w:rsid w:val="00686246"/>
    <w:rsid w:val="00694671"/>
    <w:rsid w:val="006951EA"/>
    <w:rsid w:val="006B03D3"/>
    <w:rsid w:val="006D6EB3"/>
    <w:rsid w:val="006F002D"/>
    <w:rsid w:val="006F7565"/>
    <w:rsid w:val="0073408B"/>
    <w:rsid w:val="007356E5"/>
    <w:rsid w:val="00737362"/>
    <w:rsid w:val="00742544"/>
    <w:rsid w:val="007549AC"/>
    <w:rsid w:val="007622A0"/>
    <w:rsid w:val="00790746"/>
    <w:rsid w:val="007918FA"/>
    <w:rsid w:val="007978FF"/>
    <w:rsid w:val="007B2ACB"/>
    <w:rsid w:val="007B7ECC"/>
    <w:rsid w:val="007C64FF"/>
    <w:rsid w:val="007D10FE"/>
    <w:rsid w:val="007E37C7"/>
    <w:rsid w:val="007E627B"/>
    <w:rsid w:val="007F035E"/>
    <w:rsid w:val="0080075F"/>
    <w:rsid w:val="00830B1D"/>
    <w:rsid w:val="00832F28"/>
    <w:rsid w:val="00852FDC"/>
    <w:rsid w:val="008551F3"/>
    <w:rsid w:val="00863BDB"/>
    <w:rsid w:val="00872B02"/>
    <w:rsid w:val="008759E8"/>
    <w:rsid w:val="00883DAF"/>
    <w:rsid w:val="0088621C"/>
    <w:rsid w:val="00886245"/>
    <w:rsid w:val="0089553B"/>
    <w:rsid w:val="008A1F3D"/>
    <w:rsid w:val="008A3748"/>
    <w:rsid w:val="008F67A5"/>
    <w:rsid w:val="008F7E65"/>
    <w:rsid w:val="0090035F"/>
    <w:rsid w:val="00916C95"/>
    <w:rsid w:val="00925CCC"/>
    <w:rsid w:val="00965244"/>
    <w:rsid w:val="00973DD8"/>
    <w:rsid w:val="009850C5"/>
    <w:rsid w:val="00985A98"/>
    <w:rsid w:val="00986C43"/>
    <w:rsid w:val="0099256D"/>
    <w:rsid w:val="009948AF"/>
    <w:rsid w:val="009A271B"/>
    <w:rsid w:val="009B4079"/>
    <w:rsid w:val="009D1602"/>
    <w:rsid w:val="00A05B95"/>
    <w:rsid w:val="00A066DC"/>
    <w:rsid w:val="00A126EE"/>
    <w:rsid w:val="00A1612E"/>
    <w:rsid w:val="00A22CFD"/>
    <w:rsid w:val="00A24D00"/>
    <w:rsid w:val="00A3385D"/>
    <w:rsid w:val="00A437C9"/>
    <w:rsid w:val="00A676DF"/>
    <w:rsid w:val="00A70523"/>
    <w:rsid w:val="00A7742D"/>
    <w:rsid w:val="00A80DA3"/>
    <w:rsid w:val="00A85B24"/>
    <w:rsid w:val="00A95E63"/>
    <w:rsid w:val="00B04842"/>
    <w:rsid w:val="00B07524"/>
    <w:rsid w:val="00B128DF"/>
    <w:rsid w:val="00B15B33"/>
    <w:rsid w:val="00B16A2C"/>
    <w:rsid w:val="00B314BC"/>
    <w:rsid w:val="00B32034"/>
    <w:rsid w:val="00B50945"/>
    <w:rsid w:val="00B71BC6"/>
    <w:rsid w:val="00BC1BAC"/>
    <w:rsid w:val="00BD2C18"/>
    <w:rsid w:val="00BE2BEB"/>
    <w:rsid w:val="00BE7318"/>
    <w:rsid w:val="00BF7E02"/>
    <w:rsid w:val="00C0085F"/>
    <w:rsid w:val="00C07682"/>
    <w:rsid w:val="00C35853"/>
    <w:rsid w:val="00C41C3F"/>
    <w:rsid w:val="00C56400"/>
    <w:rsid w:val="00C732DD"/>
    <w:rsid w:val="00C8459C"/>
    <w:rsid w:val="00CA2027"/>
    <w:rsid w:val="00CB2086"/>
    <w:rsid w:val="00CB7D44"/>
    <w:rsid w:val="00CF160E"/>
    <w:rsid w:val="00D05543"/>
    <w:rsid w:val="00D26E04"/>
    <w:rsid w:val="00D461B4"/>
    <w:rsid w:val="00D46F55"/>
    <w:rsid w:val="00D73AF1"/>
    <w:rsid w:val="00D844F8"/>
    <w:rsid w:val="00D86A3A"/>
    <w:rsid w:val="00D96CD0"/>
    <w:rsid w:val="00DA0FF9"/>
    <w:rsid w:val="00DA4E41"/>
    <w:rsid w:val="00DC0921"/>
    <w:rsid w:val="00DD6D1E"/>
    <w:rsid w:val="00DE7808"/>
    <w:rsid w:val="00DF5088"/>
    <w:rsid w:val="00E06DB5"/>
    <w:rsid w:val="00E14DFB"/>
    <w:rsid w:val="00E33AD8"/>
    <w:rsid w:val="00E37FD8"/>
    <w:rsid w:val="00E43C9A"/>
    <w:rsid w:val="00E60188"/>
    <w:rsid w:val="00E6762A"/>
    <w:rsid w:val="00EA26BC"/>
    <w:rsid w:val="00EA6269"/>
    <w:rsid w:val="00EB024A"/>
    <w:rsid w:val="00EB136A"/>
    <w:rsid w:val="00EB265C"/>
    <w:rsid w:val="00EC059C"/>
    <w:rsid w:val="00ED5068"/>
    <w:rsid w:val="00EE78D8"/>
    <w:rsid w:val="00F15F4C"/>
    <w:rsid w:val="00F401FF"/>
    <w:rsid w:val="00F438B2"/>
    <w:rsid w:val="00F603BC"/>
    <w:rsid w:val="00F61701"/>
    <w:rsid w:val="00F71A1E"/>
    <w:rsid w:val="00F860E2"/>
    <w:rsid w:val="00F94F51"/>
    <w:rsid w:val="00FB3F1D"/>
    <w:rsid w:val="00FB7A67"/>
    <w:rsid w:val="00FC61E4"/>
    <w:rsid w:val="00FF5D31"/>
    <w:rsid w:val="00FF7D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C9705"/>
  <w15:chartTrackingRefBased/>
  <w15:docId w15:val="{EABB359D-89E9-483E-9BFE-DBF82AC7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62A"/>
  </w:style>
  <w:style w:type="paragraph" w:styleId="Footer">
    <w:name w:val="footer"/>
    <w:basedOn w:val="Normal"/>
    <w:link w:val="FooterChar"/>
    <w:uiPriority w:val="99"/>
    <w:unhideWhenUsed/>
    <w:rsid w:val="00E67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62A"/>
  </w:style>
  <w:style w:type="paragraph" w:styleId="ListParagraph">
    <w:name w:val="List Paragraph"/>
    <w:basedOn w:val="Normal"/>
    <w:uiPriority w:val="34"/>
    <w:qFormat/>
    <w:rsid w:val="00A1612E"/>
    <w:pPr>
      <w:ind w:left="720"/>
      <w:contextualSpacing/>
    </w:pPr>
  </w:style>
  <w:style w:type="paragraph" w:customStyle="1" w:styleId="Body">
    <w:name w:val="Body"/>
    <w:basedOn w:val="Normal"/>
    <w:uiPriority w:val="99"/>
    <w:rsid w:val="00DA0FF9"/>
    <w:pPr>
      <w:suppressAutoHyphens/>
      <w:autoSpaceDE w:val="0"/>
      <w:autoSpaceDN w:val="0"/>
      <w:adjustRightInd w:val="0"/>
      <w:spacing w:after="200" w:line="240" w:lineRule="auto"/>
    </w:pPr>
    <w:rPr>
      <w:rFonts w:ascii="Times New Roman" w:hAnsi="Times New Roman" w:cs="Times New Roman"/>
      <w:color w:val="3E3E3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Williamson</dc:creator>
  <cp:keywords/>
  <dc:description/>
  <cp:lastModifiedBy>Sarah Williamson</cp:lastModifiedBy>
  <cp:revision>193</cp:revision>
  <dcterms:created xsi:type="dcterms:W3CDTF">2021-11-17T04:25:00Z</dcterms:created>
  <dcterms:modified xsi:type="dcterms:W3CDTF">2021-11-23T15:14:00Z</dcterms:modified>
</cp:coreProperties>
</file>